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3FE" w14:textId="0E48C5A9" w:rsidR="00E43E9F" w:rsidRDefault="00F34EF4">
      <w:r>
        <w:t xml:space="preserve">The Roanoke Village Board meeting was called to order; Mayor </w:t>
      </w:r>
      <w:r w:rsidR="002F7586">
        <w:t>Michael Smith</w:t>
      </w:r>
      <w:r>
        <w:t xml:space="preserve"> presiding.</w:t>
      </w:r>
    </w:p>
    <w:p w14:paraId="30AF791C" w14:textId="0E850F88" w:rsidR="008E3CD0" w:rsidRPr="00F34EF4" w:rsidRDefault="00F34EF4" w:rsidP="007037B6">
      <w:pPr>
        <w:tabs>
          <w:tab w:val="left" w:pos="6016"/>
        </w:tabs>
        <w:rPr>
          <w:b/>
          <w:bCs/>
        </w:rPr>
      </w:pPr>
      <w:r w:rsidRPr="00F34EF4">
        <w:rPr>
          <w:b/>
          <w:bCs/>
        </w:rPr>
        <w:t>MOMENT OF SILENCE AND PLEDGE OF ALLEGIANCE</w:t>
      </w:r>
      <w:r w:rsidR="007037B6">
        <w:rPr>
          <w:b/>
          <w:bCs/>
        </w:rPr>
        <w:tab/>
      </w:r>
    </w:p>
    <w:p w14:paraId="5164363C" w14:textId="12524E0D" w:rsidR="00F34EF4" w:rsidRDefault="00F34EF4">
      <w:r>
        <w:t xml:space="preserve">There was a moment of silence. The Pledge of Allegiance was led by Mayor </w:t>
      </w:r>
      <w:r w:rsidR="00B90DD0">
        <w:t>Michael Smith</w:t>
      </w:r>
      <w:r w:rsidR="00370714">
        <w:t>.</w:t>
      </w:r>
      <w:r>
        <w:t xml:space="preserve"> </w:t>
      </w:r>
    </w:p>
    <w:p w14:paraId="45B771A3" w14:textId="6D7739DB" w:rsidR="00F34EF4" w:rsidRPr="00F34EF4" w:rsidRDefault="00F34EF4">
      <w:pPr>
        <w:rPr>
          <w:b/>
          <w:bCs/>
        </w:rPr>
      </w:pPr>
      <w:r w:rsidRPr="00F34EF4">
        <w:rPr>
          <w:b/>
          <w:bCs/>
        </w:rPr>
        <w:t>ROLL CALL</w:t>
      </w:r>
    </w:p>
    <w:p w14:paraId="11F365DF" w14:textId="7D215A02" w:rsidR="00F34EF4" w:rsidRDefault="00F34EF4">
      <w:r>
        <w:t>On roll call were</w:t>
      </w:r>
      <w:r w:rsidR="000E0FDF">
        <w:t xml:space="preserve"> </w:t>
      </w:r>
      <w:r w:rsidR="005C576B">
        <w:t xml:space="preserve">Trustee Jeremy Hilton, </w:t>
      </w:r>
      <w:r w:rsidR="00C755F5">
        <w:t xml:space="preserve">Trustee Wayne Blunier, </w:t>
      </w:r>
      <w:r w:rsidR="00B61641">
        <w:t>Trustee Jerry Hasler</w:t>
      </w:r>
      <w:r w:rsidR="00F07FCB">
        <w:t xml:space="preserve">, Trustee </w:t>
      </w:r>
      <w:r w:rsidR="00E0188B">
        <w:t>Kirby Wagner</w:t>
      </w:r>
      <w:r w:rsidR="00C5181B">
        <w:t xml:space="preserve"> </w:t>
      </w:r>
      <w:r w:rsidR="00D550D0">
        <w:t xml:space="preserve">and </w:t>
      </w:r>
      <w:r w:rsidR="00B61641">
        <w:t>Trustee Tony Bond</w:t>
      </w:r>
      <w:r w:rsidR="00D550D0">
        <w:t>.</w:t>
      </w:r>
      <w:r w:rsidR="00B61641">
        <w:t xml:space="preserve"> </w:t>
      </w:r>
      <w:r>
        <w:t xml:space="preserve">Mayor </w:t>
      </w:r>
      <w:r w:rsidR="00FD0C85">
        <w:t xml:space="preserve">Michael </w:t>
      </w:r>
      <w:r>
        <w:t>Smith</w:t>
      </w:r>
      <w:r w:rsidR="00370714">
        <w:t xml:space="preserve"> </w:t>
      </w:r>
      <w:r w:rsidR="003C6519">
        <w:t>was also present</w:t>
      </w:r>
      <w:r w:rsidR="00112BDF">
        <w:t>.</w:t>
      </w:r>
      <w:r w:rsidR="005E33C0">
        <w:t xml:space="preserve"> </w:t>
      </w:r>
      <w:r w:rsidR="007D5960">
        <w:t xml:space="preserve">Trustee </w:t>
      </w:r>
      <w:r w:rsidR="00F07FCB">
        <w:t>Bob Knepp</w:t>
      </w:r>
      <w:r w:rsidR="007D5960">
        <w:t xml:space="preserve"> was absent.</w:t>
      </w:r>
    </w:p>
    <w:p w14:paraId="63769902" w14:textId="6C393D4D" w:rsidR="00AE676A" w:rsidRDefault="00FA0D34">
      <w:pPr>
        <w:rPr>
          <w:b/>
          <w:bCs/>
        </w:rPr>
      </w:pPr>
      <w:r>
        <w:rPr>
          <w:b/>
          <w:bCs/>
        </w:rPr>
        <w:t>P</w:t>
      </w:r>
      <w:r w:rsidR="00DF4397" w:rsidRPr="00DF4397">
        <w:rPr>
          <w:b/>
          <w:bCs/>
        </w:rPr>
        <w:t>UBLIC INPUT</w:t>
      </w:r>
    </w:p>
    <w:p w14:paraId="6AF1AAEE" w14:textId="0386FE8F" w:rsidR="00E85EC5" w:rsidRDefault="00E85EC5">
      <w:r w:rsidRPr="00E85EC5">
        <w:t xml:space="preserve">There was no public input. </w:t>
      </w:r>
    </w:p>
    <w:p w14:paraId="6CE062ED" w14:textId="2D89D4BA" w:rsidR="00E0188B" w:rsidRPr="00DF0FEF" w:rsidRDefault="00E0188B">
      <w:pPr>
        <w:rPr>
          <w:b/>
          <w:bCs/>
        </w:rPr>
      </w:pPr>
      <w:r w:rsidRPr="00DF0FEF">
        <w:rPr>
          <w:b/>
          <w:bCs/>
        </w:rPr>
        <w:t>WATERWORKS AND SEWERS</w:t>
      </w:r>
    </w:p>
    <w:p w14:paraId="1BB2A955" w14:textId="78DC3E3D" w:rsidR="00E0188B" w:rsidRDefault="00E0188B">
      <w:r>
        <w:t xml:space="preserve">UPDATE ON LAGOON </w:t>
      </w:r>
      <w:r w:rsidR="00DF0FEF">
        <w:t xml:space="preserve">VIOLATION </w:t>
      </w:r>
      <w:r w:rsidR="00C52C04">
        <w:t>–</w:t>
      </w:r>
      <w:r w:rsidR="00DF0FEF">
        <w:t xml:space="preserve"> </w:t>
      </w:r>
      <w:r w:rsidR="00C52C04">
        <w:t xml:space="preserve">Trustee Blunier reported on a meeting with the IEPA regarding the lagoon violation. </w:t>
      </w:r>
      <w:r w:rsidR="00D30827">
        <w:t xml:space="preserve">There is a possibility the Village of Roanoke could </w:t>
      </w:r>
      <w:r w:rsidR="002F43B7">
        <w:t xml:space="preserve">be fined for the violation because the IEPA is not satisfied with the progress the village has made and is making. </w:t>
      </w:r>
      <w:r w:rsidR="00E733E7">
        <w:t>Trustee Wagner was not surprised by the response by the IEPA</w:t>
      </w:r>
      <w:r w:rsidR="0096763D">
        <w:t xml:space="preserve"> and felt the outcome was decided before the meeting occurred</w:t>
      </w:r>
      <w:r w:rsidR="00E733E7">
        <w:t xml:space="preserve">. </w:t>
      </w:r>
      <w:r w:rsidR="00FF15F8">
        <w:t xml:space="preserve">Trustee Wagner noted that </w:t>
      </w:r>
      <w:r w:rsidR="00F07232">
        <w:t>the reports that would have answered some of the questions during the call were not available which Trustee Wagner thought didn’t help</w:t>
      </w:r>
      <w:r w:rsidR="005D04A8">
        <w:t xml:space="preserve"> and that the</w:t>
      </w:r>
      <w:r w:rsidR="003D23FA">
        <w:t xml:space="preserve"> IEPA was more concerned about the track record over the last couple of years rather than recent activity. </w:t>
      </w:r>
      <w:r w:rsidR="009C0CA7">
        <w:t xml:space="preserve">It was brought to the attention of those participating in the call that some </w:t>
      </w:r>
      <w:r w:rsidR="006A6BB2">
        <w:t>testing needs to occur twice a month</w:t>
      </w:r>
      <w:r w:rsidR="00DD1214">
        <w:t xml:space="preserve"> which wasn’t being done. </w:t>
      </w:r>
      <w:r w:rsidR="00982B87">
        <w:t xml:space="preserve">The </w:t>
      </w:r>
      <w:r w:rsidR="009C0CA7">
        <w:t xml:space="preserve">Village’s </w:t>
      </w:r>
      <w:r w:rsidR="00982B87">
        <w:t>attorney has been sent all of the information regarding correspondence between the Village of Roanoke and the IEPA since he has been asked to be involved.</w:t>
      </w:r>
    </w:p>
    <w:p w14:paraId="02BADA91" w14:textId="62B77D39" w:rsidR="00A61300" w:rsidRDefault="00A61300" w:rsidP="00A61300">
      <w:pPr>
        <w:rPr>
          <w:b/>
          <w:bCs/>
        </w:rPr>
      </w:pPr>
      <w:r>
        <w:rPr>
          <w:b/>
          <w:bCs/>
        </w:rPr>
        <w:t>FINANCE</w:t>
      </w:r>
    </w:p>
    <w:p w14:paraId="344BEBE5" w14:textId="77D038A7" w:rsidR="00DF0FEF" w:rsidRPr="00D01C7B" w:rsidRDefault="00DF0FEF" w:rsidP="00A61300">
      <w:r w:rsidRPr="00D01C7B">
        <w:t xml:space="preserve">CLAIMS – Trustee Blunier motioned </w:t>
      </w:r>
      <w:r w:rsidR="00D01C7B" w:rsidRPr="00D01C7B">
        <w:t xml:space="preserve">to approve the claims; Trustee </w:t>
      </w:r>
      <w:r w:rsidR="00B423A4">
        <w:t xml:space="preserve">Bond </w:t>
      </w:r>
      <w:r w:rsidR="00D01C7B" w:rsidRPr="00D01C7B">
        <w:t>seconded.</w:t>
      </w:r>
    </w:p>
    <w:p w14:paraId="1D41643B" w14:textId="1FED7444" w:rsidR="00D01C7B" w:rsidRDefault="00D01C7B" w:rsidP="00A61300">
      <w:r w:rsidRPr="00D01C7B">
        <w:tab/>
        <w:t>Motion carried by roll call vote.</w:t>
      </w:r>
      <w:r w:rsidRPr="00D01C7B">
        <w:br/>
      </w:r>
      <w:r w:rsidRPr="00D01C7B">
        <w:tab/>
        <w:t>Ayes: Blunier,</w:t>
      </w:r>
      <w:r w:rsidR="00B423A4">
        <w:t xml:space="preserve"> </w:t>
      </w:r>
      <w:r w:rsidR="00B01334">
        <w:t>Bond, Hasler, Hilton, Wagner, Smith</w:t>
      </w:r>
      <w:r w:rsidRPr="00D01C7B">
        <w:br/>
      </w:r>
      <w:r w:rsidRPr="00D01C7B">
        <w:tab/>
        <w:t>Nayes: None</w:t>
      </w:r>
    </w:p>
    <w:p w14:paraId="71426660" w14:textId="5826060B" w:rsidR="00D01C7B" w:rsidRDefault="00963B18" w:rsidP="00A61300">
      <w:r>
        <w:t xml:space="preserve">LEVY ORDINANCE – Trustee Blunier motioned to approve Ordinance 2022-08 Making the </w:t>
      </w:r>
      <w:r w:rsidR="004A651C">
        <w:t>L</w:t>
      </w:r>
      <w:r>
        <w:t xml:space="preserve">evy for Corporate </w:t>
      </w:r>
      <w:r w:rsidR="004A651C">
        <w:t>P</w:t>
      </w:r>
      <w:r>
        <w:t xml:space="preserve">urposes for the Fiscal Year Commencing </w:t>
      </w:r>
      <w:r w:rsidR="004A651C">
        <w:t xml:space="preserve">the First Monday in May 2022; Trustee </w:t>
      </w:r>
      <w:r w:rsidR="00ED2A3B">
        <w:t xml:space="preserve">Hasler </w:t>
      </w:r>
      <w:r w:rsidR="004A651C">
        <w:t>seconded.</w:t>
      </w:r>
    </w:p>
    <w:p w14:paraId="38F024C9" w14:textId="3BB127C9" w:rsidR="004A651C" w:rsidRPr="00D01C7B" w:rsidRDefault="004A651C" w:rsidP="00A61300">
      <w:r>
        <w:tab/>
        <w:t>Motion carried by roll call vote.</w:t>
      </w:r>
      <w:r>
        <w:br/>
      </w:r>
      <w:r>
        <w:tab/>
        <w:t xml:space="preserve">Ayes: Blunier, </w:t>
      </w:r>
      <w:r w:rsidR="00ED2A3B">
        <w:t>Hasler, Hilton, Wagner, Bond, Smith</w:t>
      </w:r>
      <w:r>
        <w:br/>
      </w:r>
      <w:r>
        <w:tab/>
        <w:t xml:space="preserve">Nayes: None </w:t>
      </w:r>
    </w:p>
    <w:p w14:paraId="7A8BD144" w14:textId="77777777" w:rsidR="00526DE5" w:rsidRDefault="00E9753A">
      <w:pPr>
        <w:rPr>
          <w:b/>
          <w:bCs/>
        </w:rPr>
      </w:pPr>
      <w:r w:rsidRPr="00691144">
        <w:rPr>
          <w:b/>
          <w:bCs/>
        </w:rPr>
        <w:t xml:space="preserve">STREETS, ALLEYS AND ORDINANCES </w:t>
      </w:r>
    </w:p>
    <w:p w14:paraId="06E88274" w14:textId="01ACDDE4" w:rsidR="00B71331" w:rsidRPr="001F2B75" w:rsidRDefault="00464762" w:rsidP="00531956">
      <w:r>
        <w:t xml:space="preserve">205 N. FRANKLIN </w:t>
      </w:r>
      <w:r w:rsidR="00B9312E">
        <w:t>–</w:t>
      </w:r>
      <w:r>
        <w:t xml:space="preserve"> </w:t>
      </w:r>
      <w:r w:rsidR="00B9312E">
        <w:t xml:space="preserve">Trustee Hasler expressed frustration with the owner of the property at 205 N. Franklin. The owner was sent numerous letters </w:t>
      </w:r>
      <w:r w:rsidR="002A7137">
        <w:t xml:space="preserve">asking for repairs to be done on the house to no avail. A disrepair of the roof </w:t>
      </w:r>
      <w:r w:rsidR="00D12F27">
        <w:t xml:space="preserve">exposes the inside of the house allowing animals to invade. The owner’s attorney </w:t>
      </w:r>
      <w:r w:rsidR="0058044C">
        <w:t xml:space="preserve">is not able to contact her. The attorney assisting the village with this matter has offered a few options to the village to attempt to rectify the situation. </w:t>
      </w:r>
      <w:r w:rsidR="00875584">
        <w:t xml:space="preserve">One of the options was to ask a deputy to serve </w:t>
      </w:r>
      <w:r w:rsidR="008A3810">
        <w:t xml:space="preserve">papers to </w:t>
      </w:r>
      <w:r w:rsidR="008A3810">
        <w:lastRenderedPageBreak/>
        <w:t>the owner informing her of the village’s intent to start court proceedings</w:t>
      </w:r>
      <w:r w:rsidR="003F02CC">
        <w:t xml:space="preserve"> for demolition. </w:t>
      </w:r>
      <w:r w:rsidR="00412708">
        <w:t xml:space="preserve">An individual has expressed interest in purchasing the house, therefore, the board members </w:t>
      </w:r>
      <w:r w:rsidR="007859F9">
        <w:t xml:space="preserve">would like to explore that option also by providing the owner’s phone number to the interested buyer. </w:t>
      </w:r>
      <w:r w:rsidR="004C20AB">
        <w:t xml:space="preserve">Trustee Hasler suggested having her attorney visit </w:t>
      </w:r>
      <w:r w:rsidR="00CB73B1">
        <w:t xml:space="preserve">her workplace to communicate. </w:t>
      </w:r>
      <w:r w:rsidR="0096713D">
        <w:t xml:space="preserve">The board members agreed to ask the </w:t>
      </w:r>
      <w:r w:rsidR="00D91DB5">
        <w:t>attorney to contact her.</w:t>
      </w:r>
    </w:p>
    <w:p w14:paraId="5A9F7E92" w14:textId="77777777" w:rsidR="00B71331" w:rsidRDefault="00B71331" w:rsidP="00531956">
      <w:pPr>
        <w:rPr>
          <w:b/>
          <w:bCs/>
        </w:rPr>
      </w:pPr>
      <w:r>
        <w:rPr>
          <w:b/>
          <w:bCs/>
        </w:rPr>
        <w:t xml:space="preserve">VILLAGE PROPERTY </w:t>
      </w:r>
    </w:p>
    <w:p w14:paraId="77FB5645" w14:textId="0DC164BD" w:rsidR="003E5C2F" w:rsidRPr="003E5C2F" w:rsidRDefault="00B71331" w:rsidP="00531956">
      <w:r w:rsidRPr="00B71331">
        <w:t xml:space="preserve">SALE OF PARKING LOT </w:t>
      </w:r>
      <w:r>
        <w:t>–</w:t>
      </w:r>
      <w:r>
        <w:rPr>
          <w:b/>
          <w:bCs/>
        </w:rPr>
        <w:t xml:space="preserve"> </w:t>
      </w:r>
      <w:r w:rsidR="004C1DAA" w:rsidRPr="004C1DAA">
        <w:t>T</w:t>
      </w:r>
      <w:r w:rsidR="009C120B">
        <w:t xml:space="preserve">here is someone interested in purchasing </w:t>
      </w:r>
      <w:r w:rsidR="004D7EAC">
        <w:t xml:space="preserve">part of the property associated with old village hall. </w:t>
      </w:r>
      <w:r w:rsidR="003003C5">
        <w:t>Mayor Smith read from an email from Attorney Brunton</w:t>
      </w:r>
      <w:r w:rsidR="006957B8">
        <w:t xml:space="preserve"> that relayed the rules of a municipality </w:t>
      </w:r>
      <w:r w:rsidR="00CC4923">
        <w:t>selling property</w:t>
      </w:r>
      <w:r w:rsidR="00232E2A">
        <w:t xml:space="preserve"> and described the process to do so</w:t>
      </w:r>
      <w:r w:rsidR="00CC4923">
        <w:t xml:space="preserve">. Trustee Hasler is concerned about the appearance of the interested party’s </w:t>
      </w:r>
      <w:r w:rsidR="00CD066A">
        <w:t xml:space="preserve">property </w:t>
      </w:r>
      <w:r w:rsidR="00571B98">
        <w:t xml:space="preserve">adjacent to village property </w:t>
      </w:r>
      <w:r w:rsidR="00CD066A">
        <w:t>currently, therefore, is not in favor of selling any property to the interested party.</w:t>
      </w:r>
      <w:r w:rsidR="003E5C2F">
        <w:t xml:space="preserve"> Trustee Blunier is not in favor of selling it either</w:t>
      </w:r>
      <w:r w:rsidR="008F2EA8">
        <w:t xml:space="preserve"> and felt the property owner should be forced to remove the </w:t>
      </w:r>
      <w:r w:rsidR="00E92323">
        <w:t xml:space="preserve">pile of debris that is situated on village property. </w:t>
      </w:r>
      <w:r w:rsidR="00181FE6">
        <w:t>Trustee Wagner</w:t>
      </w:r>
      <w:r w:rsidR="005D15C3">
        <w:t xml:space="preserve"> is in favor of helping </w:t>
      </w:r>
      <w:r w:rsidR="00571B98">
        <w:t>businesses but would like to see the property get cleaned up</w:t>
      </w:r>
      <w:r w:rsidR="005D15C3">
        <w:t xml:space="preserve">. </w:t>
      </w:r>
      <w:r w:rsidR="00D67634">
        <w:t xml:space="preserve">Trustee Bond </w:t>
      </w:r>
      <w:r w:rsidR="003C107C">
        <w:t xml:space="preserve">felt the village should contact </w:t>
      </w:r>
      <w:r w:rsidR="00571B98">
        <w:t>the property owner</w:t>
      </w:r>
      <w:r w:rsidR="003C107C">
        <w:t xml:space="preserve"> to offer to work with him on the appearance and storage on the property. </w:t>
      </w:r>
      <w:r w:rsidR="002B6A8E">
        <w:t xml:space="preserve">Trustee Hilton </w:t>
      </w:r>
      <w:r w:rsidR="00B87A01">
        <w:t xml:space="preserve">offered the option of possibly rezoning the property to accommodate some the </w:t>
      </w:r>
      <w:r w:rsidR="002978AF">
        <w:t>issues but</w:t>
      </w:r>
      <w:r w:rsidR="009500AC">
        <w:t xml:space="preserve"> would like to enforce ordinances if there are violations. </w:t>
      </w:r>
      <w:r w:rsidR="002978AF">
        <w:t xml:space="preserve">Mayor Smith would like to tell him that the board </w:t>
      </w:r>
      <w:r w:rsidR="00571B98">
        <w:t xml:space="preserve">members aren’t </w:t>
      </w:r>
      <w:r w:rsidR="002978AF">
        <w:t xml:space="preserve">on board with selling the property at this time and there are concerns with the appearance of the property. </w:t>
      </w:r>
      <w:r w:rsidR="00CC38B4">
        <w:t xml:space="preserve">Trustee Wagner will try to contact the </w:t>
      </w:r>
      <w:r w:rsidR="00817DE7">
        <w:t xml:space="preserve">interested party. </w:t>
      </w:r>
    </w:p>
    <w:p w14:paraId="09420A65" w14:textId="5E43D409" w:rsidR="00CA6CC1" w:rsidRDefault="00CA6CC1" w:rsidP="00531956">
      <w:pPr>
        <w:rPr>
          <w:b/>
          <w:bCs/>
        </w:rPr>
      </w:pPr>
      <w:r w:rsidRPr="00CA6CC1">
        <w:rPr>
          <w:b/>
          <w:bCs/>
        </w:rPr>
        <w:t>PRESIDENT’S REPORTS</w:t>
      </w:r>
    </w:p>
    <w:p w14:paraId="06FB6CFC" w14:textId="7F02A9FA" w:rsidR="00685DA7" w:rsidRDefault="00EB51FE" w:rsidP="00EB51FE">
      <w:r>
        <w:t>INTERRUPTION OF INTERNET SERVICE</w:t>
      </w:r>
      <w:r w:rsidR="00817DE7">
        <w:t xml:space="preserve"> </w:t>
      </w:r>
      <w:r w:rsidR="004A6DCB">
        <w:t>–</w:t>
      </w:r>
      <w:r w:rsidR="00817DE7">
        <w:t xml:space="preserve"> </w:t>
      </w:r>
      <w:r w:rsidR="004A6DCB">
        <w:t xml:space="preserve">Mayor Smith </w:t>
      </w:r>
      <w:r w:rsidR="004466E9">
        <w:t>expressed frustration</w:t>
      </w:r>
      <w:r w:rsidR="007D7037">
        <w:t xml:space="preserve"> with the number of times the internet </w:t>
      </w:r>
      <w:r w:rsidR="004466E9">
        <w:t xml:space="preserve">service </w:t>
      </w:r>
      <w:r w:rsidR="002B27EA">
        <w:t xml:space="preserve">has been interrupted because of a cut line which disables the use of the phone at village hall. </w:t>
      </w:r>
      <w:r w:rsidR="007D3A93">
        <w:t xml:space="preserve">Mayor Smith just wanted to make the board aware. </w:t>
      </w:r>
      <w:r w:rsidR="000D1390">
        <w:t xml:space="preserve">Trustee Bond’s opinion was the public would understand </w:t>
      </w:r>
      <w:r w:rsidR="003E0F34">
        <w:t xml:space="preserve">if this </w:t>
      </w:r>
      <w:r w:rsidR="00235E34">
        <w:t>happened</w:t>
      </w:r>
      <w:r w:rsidR="003E0F34">
        <w:t xml:space="preserve">. The other board members felt </w:t>
      </w:r>
      <w:r w:rsidR="00BC49DB">
        <w:t xml:space="preserve">a change should not be made. </w:t>
      </w:r>
      <w:r>
        <w:t xml:space="preserve"> </w:t>
      </w:r>
    </w:p>
    <w:p w14:paraId="0908199B" w14:textId="08009A34" w:rsidR="00EB51FE" w:rsidRPr="00EB51FE" w:rsidRDefault="00EB51FE" w:rsidP="00EB51FE">
      <w:pPr>
        <w:rPr>
          <w:b/>
          <w:bCs/>
        </w:rPr>
      </w:pPr>
      <w:r w:rsidRPr="00EB51FE">
        <w:rPr>
          <w:b/>
          <w:bCs/>
        </w:rPr>
        <w:t>OLD BUSINESS</w:t>
      </w:r>
    </w:p>
    <w:p w14:paraId="5C7E1871" w14:textId="62604C4C" w:rsidR="00607F9F" w:rsidRPr="000A0CF6" w:rsidRDefault="00BC49DB" w:rsidP="00531956">
      <w:r>
        <w:t xml:space="preserve">Trustee Hilton asked </w:t>
      </w:r>
      <w:r w:rsidR="00232E2A">
        <w:t>for</w:t>
      </w:r>
      <w:r>
        <w:t xml:space="preserve"> an </w:t>
      </w:r>
      <w:r w:rsidR="00232E2A">
        <w:t xml:space="preserve">update on an </w:t>
      </w:r>
      <w:r>
        <w:t xml:space="preserve">abandoned house in town. Trustee Hasler contacted the current owner </w:t>
      </w:r>
      <w:r w:rsidR="003932E3">
        <w:t xml:space="preserve">who is trying to </w:t>
      </w:r>
      <w:r w:rsidR="004C7733">
        <w:t>get a contractor to clean it up.</w:t>
      </w:r>
    </w:p>
    <w:p w14:paraId="11D84AEF" w14:textId="6207B628" w:rsidR="00F3373A" w:rsidRDefault="00F3373A" w:rsidP="00531956">
      <w:pPr>
        <w:rPr>
          <w:b/>
          <w:bCs/>
        </w:rPr>
      </w:pPr>
      <w:r w:rsidRPr="00F3373A">
        <w:rPr>
          <w:b/>
          <w:bCs/>
        </w:rPr>
        <w:t>NEW BUSINESS</w:t>
      </w:r>
    </w:p>
    <w:p w14:paraId="5CE402E2" w14:textId="1D3AC79E" w:rsidR="004C7733" w:rsidRDefault="004C7733" w:rsidP="00531956">
      <w:r w:rsidRPr="005D03A3">
        <w:t xml:space="preserve">Trustee Blunier asked if the code book needs to be updated </w:t>
      </w:r>
      <w:r w:rsidR="00E137D3">
        <w:t xml:space="preserve">as it has been in the past </w:t>
      </w:r>
      <w:r w:rsidRPr="005D03A3">
        <w:t>and wonde</w:t>
      </w:r>
      <w:r w:rsidR="005D03A3" w:rsidRPr="005D03A3">
        <w:t xml:space="preserve">red who would be responsible for doing it. </w:t>
      </w:r>
    </w:p>
    <w:p w14:paraId="36568092" w14:textId="179DAE71" w:rsidR="00235E34" w:rsidRDefault="00565E83" w:rsidP="00531956">
      <w:r>
        <w:t xml:space="preserve">Mayor Smith </w:t>
      </w:r>
      <w:r w:rsidR="00B83370">
        <w:t xml:space="preserve">read from an email from Chief Deputy Tipsword </w:t>
      </w:r>
      <w:r w:rsidR="008B6C0E">
        <w:t xml:space="preserve">regarding the price of a new contract for police services. </w:t>
      </w:r>
      <w:r w:rsidR="00715E8F">
        <w:t xml:space="preserve">The cost has increased due to renegotiation of the union contract which resulted in an increase in wages for the deputies. </w:t>
      </w:r>
      <w:r w:rsidR="008B6C0E">
        <w:t xml:space="preserve">Mayor Smith will forward the email to Trustee </w:t>
      </w:r>
      <w:r w:rsidR="00EE1883">
        <w:t xml:space="preserve">Hilton. </w:t>
      </w:r>
    </w:p>
    <w:p w14:paraId="4D45F4DC" w14:textId="041DB73B" w:rsidR="001B3FD6" w:rsidRPr="005D03A3" w:rsidRDefault="001B3FD6" w:rsidP="00531956">
      <w:r>
        <w:t xml:space="preserve">Trustee Hilton </w:t>
      </w:r>
      <w:r w:rsidR="00581256">
        <w:t xml:space="preserve">informed the board members that the Community Development Committee will start organizing the sesquicentennial. </w:t>
      </w:r>
    </w:p>
    <w:p w14:paraId="17CBF0D2" w14:textId="2052EB19" w:rsidR="003A7E60" w:rsidRDefault="00FA0902">
      <w:pPr>
        <w:rPr>
          <w:b/>
          <w:bCs/>
        </w:rPr>
      </w:pPr>
      <w:r w:rsidRPr="00FA0902">
        <w:rPr>
          <w:b/>
          <w:bCs/>
        </w:rPr>
        <w:t>UPCOMING MEETINGS</w:t>
      </w:r>
    </w:p>
    <w:p w14:paraId="6A10C486" w14:textId="1FC53E95" w:rsidR="00865086" w:rsidRDefault="005573CC">
      <w:r>
        <w:t>There will be a regular meeting of the Roanoke Village Board on</w:t>
      </w:r>
      <w:r w:rsidR="009270EB">
        <w:t xml:space="preserve"> </w:t>
      </w:r>
      <w:r w:rsidR="00DF198E">
        <w:t>Tues</w:t>
      </w:r>
      <w:r w:rsidR="0029664F">
        <w:t xml:space="preserve">day, </w:t>
      </w:r>
      <w:r w:rsidR="00EB51FE">
        <w:t xml:space="preserve">January </w:t>
      </w:r>
      <w:r w:rsidR="00511F15">
        <w:t>3</w:t>
      </w:r>
      <w:r>
        <w:t>, 202</w:t>
      </w:r>
      <w:r w:rsidR="00511F15">
        <w:t>3</w:t>
      </w:r>
      <w:r>
        <w:t xml:space="preserve"> at 7:00pm.</w:t>
      </w:r>
      <w:r w:rsidR="00FB4DD6">
        <w:t xml:space="preserve"> </w:t>
      </w:r>
    </w:p>
    <w:p w14:paraId="1E9CCEC3" w14:textId="6EB06A40" w:rsidR="001D0C5F" w:rsidRPr="00925A18" w:rsidRDefault="001D0C5F" w:rsidP="004E5BCC">
      <w:pPr>
        <w:rPr>
          <w:b/>
          <w:bCs/>
        </w:rPr>
      </w:pPr>
      <w:r w:rsidRPr="00925A18">
        <w:rPr>
          <w:b/>
          <w:bCs/>
        </w:rPr>
        <w:lastRenderedPageBreak/>
        <w:t>ADJOURNMENT</w:t>
      </w:r>
    </w:p>
    <w:p w14:paraId="00E8FB2F" w14:textId="0DC73161" w:rsidR="001D0C5F" w:rsidRDefault="001D0C5F" w:rsidP="004E5BCC">
      <w:r>
        <w:t>Trustee</w:t>
      </w:r>
      <w:r w:rsidR="00226387">
        <w:t xml:space="preserve"> </w:t>
      </w:r>
      <w:r w:rsidR="008865DD">
        <w:t xml:space="preserve">Hilton </w:t>
      </w:r>
      <w:r>
        <w:t>motioned to adjourn the meeting; Trustee</w:t>
      </w:r>
      <w:r w:rsidR="008865DD">
        <w:t xml:space="preserve"> Wagner</w:t>
      </w:r>
      <w:r w:rsidR="00226387">
        <w:t xml:space="preserve"> </w:t>
      </w:r>
      <w:r>
        <w:t>seconded.</w:t>
      </w:r>
    </w:p>
    <w:p w14:paraId="5EFF7DAF" w14:textId="77777777" w:rsidR="000840D3" w:rsidRDefault="001D0C5F" w:rsidP="004E5BCC">
      <w:r>
        <w:tab/>
        <w:t>Motion carried by voice vote.</w:t>
      </w:r>
    </w:p>
    <w:p w14:paraId="42E2480D" w14:textId="77777777" w:rsidR="000840D3" w:rsidRDefault="00B02BD2" w:rsidP="004E5BCC">
      <w:r>
        <w:br/>
      </w:r>
      <w:r w:rsidR="001D0C5F">
        <w:t>ATTEST:</w:t>
      </w:r>
    </w:p>
    <w:p w14:paraId="37E7D8E9" w14:textId="0A859CF0" w:rsidR="004E5BCC" w:rsidRPr="004E5BCC" w:rsidRDefault="00B02BD2" w:rsidP="004E5BCC">
      <w:r>
        <w:br/>
      </w:r>
      <w:r w:rsidR="001D0C5F">
        <w:t>Jennifer Crumrine</w:t>
      </w:r>
      <w:r w:rsidR="001D0C5F">
        <w:br/>
        <w:t>Village Clerk</w:t>
      </w:r>
    </w:p>
    <w:sectPr w:rsidR="004E5BCC" w:rsidRPr="004E5B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37BC" w14:textId="77777777" w:rsidR="00AA02FB" w:rsidRDefault="00AA02FB" w:rsidP="004E5BCC">
      <w:pPr>
        <w:spacing w:after="0" w:line="240" w:lineRule="auto"/>
      </w:pPr>
      <w:r>
        <w:separator/>
      </w:r>
    </w:p>
  </w:endnote>
  <w:endnote w:type="continuationSeparator" w:id="0">
    <w:p w14:paraId="6B163EC5" w14:textId="77777777" w:rsidR="00AA02FB" w:rsidRDefault="00AA02FB" w:rsidP="004E5BCC">
      <w:pPr>
        <w:spacing w:after="0" w:line="240" w:lineRule="auto"/>
      </w:pPr>
      <w:r>
        <w:continuationSeparator/>
      </w:r>
    </w:p>
  </w:endnote>
  <w:endnote w:type="continuationNotice" w:id="1">
    <w:p w14:paraId="0ABA005A" w14:textId="77777777" w:rsidR="00AA02FB" w:rsidRDefault="00AA0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DF8" w14:textId="77777777" w:rsidR="00AA02FB" w:rsidRDefault="00AA02FB" w:rsidP="004E5BCC">
      <w:pPr>
        <w:spacing w:after="0" w:line="240" w:lineRule="auto"/>
      </w:pPr>
      <w:r>
        <w:separator/>
      </w:r>
    </w:p>
  </w:footnote>
  <w:footnote w:type="continuationSeparator" w:id="0">
    <w:p w14:paraId="5DB361FA" w14:textId="77777777" w:rsidR="00AA02FB" w:rsidRDefault="00AA02FB" w:rsidP="004E5BCC">
      <w:pPr>
        <w:spacing w:after="0" w:line="240" w:lineRule="auto"/>
      </w:pPr>
      <w:r>
        <w:continuationSeparator/>
      </w:r>
    </w:p>
  </w:footnote>
  <w:footnote w:type="continuationNotice" w:id="1">
    <w:p w14:paraId="5584A9C3" w14:textId="77777777" w:rsidR="00AA02FB" w:rsidRDefault="00AA0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6C4" w14:textId="271202B2" w:rsidR="004E5BCC" w:rsidRDefault="00B936ED">
    <w:pPr>
      <w:pStyle w:val="Header"/>
    </w:pPr>
    <w:r>
      <w:t xml:space="preserve"> </w:t>
    </w:r>
    <w:r w:rsidR="00F07FCB">
      <w:t>December 19</w:t>
    </w:r>
    <w:r w:rsidR="004F5CDC">
      <w:t>,</w:t>
    </w:r>
    <w:r w:rsidR="004E5BCC">
      <w:t xml:space="preserve"> 202</w:t>
    </w:r>
    <w:r w:rsidR="00CF7B8E">
      <w:t>2</w:t>
    </w:r>
    <w:r w:rsidR="004E5BCC">
      <w:ptab w:relativeTo="margin" w:alignment="center" w:leader="none"/>
    </w:r>
    <w:r w:rsidR="004E5BCC">
      <w:t>Roanoke Village Board Meeting Minutes</w:t>
    </w:r>
    <w:r w:rsidR="004E5BCC">
      <w:ptab w:relativeTo="margin" w:alignment="right" w:leader="none"/>
    </w:r>
    <w:r w:rsidR="004E5BCC">
      <w:t xml:space="preserve">Page 1 of </w:t>
    </w:r>
    <w:r w:rsidR="00F00D5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95F"/>
    <w:multiLevelType w:val="hybridMultilevel"/>
    <w:tmpl w:val="A85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C"/>
    <w:rsid w:val="000003D1"/>
    <w:rsid w:val="00000DE9"/>
    <w:rsid w:val="0000120B"/>
    <w:rsid w:val="00001B57"/>
    <w:rsid w:val="00001F35"/>
    <w:rsid w:val="00002D36"/>
    <w:rsid w:val="00006F3A"/>
    <w:rsid w:val="00007292"/>
    <w:rsid w:val="0001083C"/>
    <w:rsid w:val="000108A6"/>
    <w:rsid w:val="00010BFB"/>
    <w:rsid w:val="000117D1"/>
    <w:rsid w:val="0001337E"/>
    <w:rsid w:val="00015A49"/>
    <w:rsid w:val="00016C4B"/>
    <w:rsid w:val="000170A3"/>
    <w:rsid w:val="00017EE2"/>
    <w:rsid w:val="00021911"/>
    <w:rsid w:val="000225B9"/>
    <w:rsid w:val="000227E6"/>
    <w:rsid w:val="00022E79"/>
    <w:rsid w:val="000244EE"/>
    <w:rsid w:val="00024828"/>
    <w:rsid w:val="00024E56"/>
    <w:rsid w:val="00026757"/>
    <w:rsid w:val="00026CCB"/>
    <w:rsid w:val="00030304"/>
    <w:rsid w:val="00030A29"/>
    <w:rsid w:val="00031673"/>
    <w:rsid w:val="0003513D"/>
    <w:rsid w:val="000354ED"/>
    <w:rsid w:val="000356E0"/>
    <w:rsid w:val="000359F8"/>
    <w:rsid w:val="00035FF2"/>
    <w:rsid w:val="00040453"/>
    <w:rsid w:val="00044587"/>
    <w:rsid w:val="00046864"/>
    <w:rsid w:val="00046CEF"/>
    <w:rsid w:val="00047C31"/>
    <w:rsid w:val="0005266E"/>
    <w:rsid w:val="00053D4A"/>
    <w:rsid w:val="0005463E"/>
    <w:rsid w:val="00054899"/>
    <w:rsid w:val="00055486"/>
    <w:rsid w:val="00060347"/>
    <w:rsid w:val="00061879"/>
    <w:rsid w:val="00061E99"/>
    <w:rsid w:val="000636AE"/>
    <w:rsid w:val="00063B8F"/>
    <w:rsid w:val="00064BD3"/>
    <w:rsid w:val="000654ED"/>
    <w:rsid w:val="00066815"/>
    <w:rsid w:val="00067360"/>
    <w:rsid w:val="00071677"/>
    <w:rsid w:val="000725D4"/>
    <w:rsid w:val="00073D5B"/>
    <w:rsid w:val="00074C4A"/>
    <w:rsid w:val="00074C65"/>
    <w:rsid w:val="00075067"/>
    <w:rsid w:val="00075C96"/>
    <w:rsid w:val="00076E63"/>
    <w:rsid w:val="00077300"/>
    <w:rsid w:val="00077374"/>
    <w:rsid w:val="000779F9"/>
    <w:rsid w:val="00077F95"/>
    <w:rsid w:val="00081F5B"/>
    <w:rsid w:val="000840D3"/>
    <w:rsid w:val="00084617"/>
    <w:rsid w:val="00086C5C"/>
    <w:rsid w:val="00086C85"/>
    <w:rsid w:val="0008796C"/>
    <w:rsid w:val="00090C9A"/>
    <w:rsid w:val="00090E8E"/>
    <w:rsid w:val="0009360C"/>
    <w:rsid w:val="0009485F"/>
    <w:rsid w:val="00094A56"/>
    <w:rsid w:val="00095F2C"/>
    <w:rsid w:val="00095F7E"/>
    <w:rsid w:val="00096768"/>
    <w:rsid w:val="000A0CF6"/>
    <w:rsid w:val="000A3030"/>
    <w:rsid w:val="000A3C3C"/>
    <w:rsid w:val="000A5105"/>
    <w:rsid w:val="000A5571"/>
    <w:rsid w:val="000A5D43"/>
    <w:rsid w:val="000A6668"/>
    <w:rsid w:val="000A75BF"/>
    <w:rsid w:val="000B115A"/>
    <w:rsid w:val="000B1E71"/>
    <w:rsid w:val="000B4449"/>
    <w:rsid w:val="000B509E"/>
    <w:rsid w:val="000B732E"/>
    <w:rsid w:val="000C1226"/>
    <w:rsid w:val="000C2F6E"/>
    <w:rsid w:val="000C6140"/>
    <w:rsid w:val="000C7A57"/>
    <w:rsid w:val="000D01B2"/>
    <w:rsid w:val="000D1390"/>
    <w:rsid w:val="000D160B"/>
    <w:rsid w:val="000D1D22"/>
    <w:rsid w:val="000D2942"/>
    <w:rsid w:val="000D5A72"/>
    <w:rsid w:val="000D7DAD"/>
    <w:rsid w:val="000E0722"/>
    <w:rsid w:val="000E0E58"/>
    <w:rsid w:val="000E0FDF"/>
    <w:rsid w:val="000E28FE"/>
    <w:rsid w:val="000E2D80"/>
    <w:rsid w:val="000E4130"/>
    <w:rsid w:val="000E4530"/>
    <w:rsid w:val="000E4A70"/>
    <w:rsid w:val="000E5241"/>
    <w:rsid w:val="000E696C"/>
    <w:rsid w:val="000F1DD9"/>
    <w:rsid w:val="000F59F7"/>
    <w:rsid w:val="000F7C4B"/>
    <w:rsid w:val="001000EE"/>
    <w:rsid w:val="001012D4"/>
    <w:rsid w:val="00102431"/>
    <w:rsid w:val="00102FEB"/>
    <w:rsid w:val="00103BF4"/>
    <w:rsid w:val="0010552B"/>
    <w:rsid w:val="001068D1"/>
    <w:rsid w:val="00106C81"/>
    <w:rsid w:val="00111BF0"/>
    <w:rsid w:val="00111F96"/>
    <w:rsid w:val="00112604"/>
    <w:rsid w:val="00112707"/>
    <w:rsid w:val="00112BDF"/>
    <w:rsid w:val="001157E0"/>
    <w:rsid w:val="00116358"/>
    <w:rsid w:val="0011710E"/>
    <w:rsid w:val="0011732D"/>
    <w:rsid w:val="00117C69"/>
    <w:rsid w:val="00120034"/>
    <w:rsid w:val="001209C1"/>
    <w:rsid w:val="00120BD4"/>
    <w:rsid w:val="0012155A"/>
    <w:rsid w:val="001221B1"/>
    <w:rsid w:val="001221B6"/>
    <w:rsid w:val="00122BB7"/>
    <w:rsid w:val="00122F79"/>
    <w:rsid w:val="001248B0"/>
    <w:rsid w:val="00124EA3"/>
    <w:rsid w:val="00125323"/>
    <w:rsid w:val="001258B6"/>
    <w:rsid w:val="00125986"/>
    <w:rsid w:val="001265AF"/>
    <w:rsid w:val="001276B8"/>
    <w:rsid w:val="00127F17"/>
    <w:rsid w:val="00134165"/>
    <w:rsid w:val="0013522B"/>
    <w:rsid w:val="001355FA"/>
    <w:rsid w:val="00135694"/>
    <w:rsid w:val="001356BE"/>
    <w:rsid w:val="00135DDF"/>
    <w:rsid w:val="00135EDD"/>
    <w:rsid w:val="001372B6"/>
    <w:rsid w:val="00140CC4"/>
    <w:rsid w:val="00140FBB"/>
    <w:rsid w:val="00141967"/>
    <w:rsid w:val="001425CC"/>
    <w:rsid w:val="00142A42"/>
    <w:rsid w:val="00144B70"/>
    <w:rsid w:val="0014583E"/>
    <w:rsid w:val="001459C6"/>
    <w:rsid w:val="00145E99"/>
    <w:rsid w:val="00147419"/>
    <w:rsid w:val="001502F6"/>
    <w:rsid w:val="00151A89"/>
    <w:rsid w:val="00151CCD"/>
    <w:rsid w:val="00151CFB"/>
    <w:rsid w:val="00151DD5"/>
    <w:rsid w:val="0015313E"/>
    <w:rsid w:val="001532A0"/>
    <w:rsid w:val="00153481"/>
    <w:rsid w:val="0015400E"/>
    <w:rsid w:val="001558FF"/>
    <w:rsid w:val="0015592C"/>
    <w:rsid w:val="001579CE"/>
    <w:rsid w:val="001615E1"/>
    <w:rsid w:val="00162457"/>
    <w:rsid w:val="001625CA"/>
    <w:rsid w:val="00162893"/>
    <w:rsid w:val="001628E6"/>
    <w:rsid w:val="00163BB6"/>
    <w:rsid w:val="00164153"/>
    <w:rsid w:val="0016458B"/>
    <w:rsid w:val="00164E05"/>
    <w:rsid w:val="00166004"/>
    <w:rsid w:val="0017041C"/>
    <w:rsid w:val="001723F3"/>
    <w:rsid w:val="001725FB"/>
    <w:rsid w:val="001732FE"/>
    <w:rsid w:val="00173E10"/>
    <w:rsid w:val="00174376"/>
    <w:rsid w:val="00174734"/>
    <w:rsid w:val="001747AD"/>
    <w:rsid w:val="00176556"/>
    <w:rsid w:val="001766F1"/>
    <w:rsid w:val="00177088"/>
    <w:rsid w:val="001809D4"/>
    <w:rsid w:val="00181FE6"/>
    <w:rsid w:val="00182CB2"/>
    <w:rsid w:val="0018348F"/>
    <w:rsid w:val="001838E1"/>
    <w:rsid w:val="001841DF"/>
    <w:rsid w:val="0018452D"/>
    <w:rsid w:val="00184546"/>
    <w:rsid w:val="001848E8"/>
    <w:rsid w:val="0018568F"/>
    <w:rsid w:val="00191DA3"/>
    <w:rsid w:val="00192713"/>
    <w:rsid w:val="0019664E"/>
    <w:rsid w:val="001968ED"/>
    <w:rsid w:val="001970DB"/>
    <w:rsid w:val="00197AE4"/>
    <w:rsid w:val="001A0A5A"/>
    <w:rsid w:val="001A0C85"/>
    <w:rsid w:val="001A197F"/>
    <w:rsid w:val="001A2E19"/>
    <w:rsid w:val="001A3060"/>
    <w:rsid w:val="001A313C"/>
    <w:rsid w:val="001A7AD8"/>
    <w:rsid w:val="001A7F7A"/>
    <w:rsid w:val="001B08D3"/>
    <w:rsid w:val="001B1B9B"/>
    <w:rsid w:val="001B1CFA"/>
    <w:rsid w:val="001B2ADD"/>
    <w:rsid w:val="001B3FD6"/>
    <w:rsid w:val="001B5299"/>
    <w:rsid w:val="001B563F"/>
    <w:rsid w:val="001B5B9F"/>
    <w:rsid w:val="001B63DA"/>
    <w:rsid w:val="001B68EB"/>
    <w:rsid w:val="001B6E4D"/>
    <w:rsid w:val="001B74A7"/>
    <w:rsid w:val="001C04CC"/>
    <w:rsid w:val="001C0E65"/>
    <w:rsid w:val="001C1CA5"/>
    <w:rsid w:val="001C2169"/>
    <w:rsid w:val="001C48CA"/>
    <w:rsid w:val="001C4E04"/>
    <w:rsid w:val="001C5E37"/>
    <w:rsid w:val="001D0003"/>
    <w:rsid w:val="001D0C5F"/>
    <w:rsid w:val="001D0D8F"/>
    <w:rsid w:val="001D2441"/>
    <w:rsid w:val="001D4877"/>
    <w:rsid w:val="001E08D5"/>
    <w:rsid w:val="001E0FF6"/>
    <w:rsid w:val="001E1B6B"/>
    <w:rsid w:val="001E2FBF"/>
    <w:rsid w:val="001E3FE4"/>
    <w:rsid w:val="001E42A7"/>
    <w:rsid w:val="001E597E"/>
    <w:rsid w:val="001E6279"/>
    <w:rsid w:val="001E7A07"/>
    <w:rsid w:val="001F02F3"/>
    <w:rsid w:val="001F0CCC"/>
    <w:rsid w:val="001F1588"/>
    <w:rsid w:val="001F28CB"/>
    <w:rsid w:val="001F2B75"/>
    <w:rsid w:val="001F2E15"/>
    <w:rsid w:val="001F560D"/>
    <w:rsid w:val="001F63A6"/>
    <w:rsid w:val="001F6BED"/>
    <w:rsid w:val="001F7563"/>
    <w:rsid w:val="00200980"/>
    <w:rsid w:val="00200CBA"/>
    <w:rsid w:val="00202353"/>
    <w:rsid w:val="002043F9"/>
    <w:rsid w:val="00204E47"/>
    <w:rsid w:val="002053D7"/>
    <w:rsid w:val="0020631A"/>
    <w:rsid w:val="00206DF4"/>
    <w:rsid w:val="002074EC"/>
    <w:rsid w:val="00207526"/>
    <w:rsid w:val="002126BB"/>
    <w:rsid w:val="00215086"/>
    <w:rsid w:val="0021604C"/>
    <w:rsid w:val="0022377B"/>
    <w:rsid w:val="00225066"/>
    <w:rsid w:val="00225BDF"/>
    <w:rsid w:val="00225CAB"/>
    <w:rsid w:val="00226387"/>
    <w:rsid w:val="0022650F"/>
    <w:rsid w:val="00230486"/>
    <w:rsid w:val="00230CD6"/>
    <w:rsid w:val="002314E3"/>
    <w:rsid w:val="00232E2A"/>
    <w:rsid w:val="002332DE"/>
    <w:rsid w:val="002333E0"/>
    <w:rsid w:val="00233642"/>
    <w:rsid w:val="00233FF3"/>
    <w:rsid w:val="00234F90"/>
    <w:rsid w:val="00235E34"/>
    <w:rsid w:val="00236A79"/>
    <w:rsid w:val="0024008F"/>
    <w:rsid w:val="0024275B"/>
    <w:rsid w:val="002430BD"/>
    <w:rsid w:val="00245299"/>
    <w:rsid w:val="00246976"/>
    <w:rsid w:val="00250808"/>
    <w:rsid w:val="00251127"/>
    <w:rsid w:val="00251D45"/>
    <w:rsid w:val="002523A2"/>
    <w:rsid w:val="00252F2F"/>
    <w:rsid w:val="00253155"/>
    <w:rsid w:val="00255F71"/>
    <w:rsid w:val="00256C3A"/>
    <w:rsid w:val="00260180"/>
    <w:rsid w:val="00260A81"/>
    <w:rsid w:val="00261087"/>
    <w:rsid w:val="00261100"/>
    <w:rsid w:val="00262948"/>
    <w:rsid w:val="002631FD"/>
    <w:rsid w:val="00264328"/>
    <w:rsid w:val="00264C3D"/>
    <w:rsid w:val="002651FE"/>
    <w:rsid w:val="0026718D"/>
    <w:rsid w:val="00270C61"/>
    <w:rsid w:val="00272C07"/>
    <w:rsid w:val="002732C9"/>
    <w:rsid w:val="002751F2"/>
    <w:rsid w:val="002767CB"/>
    <w:rsid w:val="0028139B"/>
    <w:rsid w:val="00281EAB"/>
    <w:rsid w:val="002821F0"/>
    <w:rsid w:val="002828AB"/>
    <w:rsid w:val="00283D2A"/>
    <w:rsid w:val="00284CA6"/>
    <w:rsid w:val="00284CAC"/>
    <w:rsid w:val="00285484"/>
    <w:rsid w:val="00285DD1"/>
    <w:rsid w:val="0028658B"/>
    <w:rsid w:val="00287AC9"/>
    <w:rsid w:val="00290570"/>
    <w:rsid w:val="00291221"/>
    <w:rsid w:val="00292A9C"/>
    <w:rsid w:val="002937BB"/>
    <w:rsid w:val="002942DA"/>
    <w:rsid w:val="00294698"/>
    <w:rsid w:val="0029664F"/>
    <w:rsid w:val="00297275"/>
    <w:rsid w:val="002978AF"/>
    <w:rsid w:val="002A08C8"/>
    <w:rsid w:val="002A2296"/>
    <w:rsid w:val="002A2498"/>
    <w:rsid w:val="002A41B8"/>
    <w:rsid w:val="002A4606"/>
    <w:rsid w:val="002A5759"/>
    <w:rsid w:val="002A5763"/>
    <w:rsid w:val="002A5EF4"/>
    <w:rsid w:val="002A5F65"/>
    <w:rsid w:val="002A6C9E"/>
    <w:rsid w:val="002A6D5A"/>
    <w:rsid w:val="002A7137"/>
    <w:rsid w:val="002A7B2A"/>
    <w:rsid w:val="002B0529"/>
    <w:rsid w:val="002B27EA"/>
    <w:rsid w:val="002B36F0"/>
    <w:rsid w:val="002B3C5C"/>
    <w:rsid w:val="002B632C"/>
    <w:rsid w:val="002B6628"/>
    <w:rsid w:val="002B6A8E"/>
    <w:rsid w:val="002B6CAA"/>
    <w:rsid w:val="002B7C88"/>
    <w:rsid w:val="002C1309"/>
    <w:rsid w:val="002C18ED"/>
    <w:rsid w:val="002C1FFC"/>
    <w:rsid w:val="002C203C"/>
    <w:rsid w:val="002C3217"/>
    <w:rsid w:val="002C403C"/>
    <w:rsid w:val="002C447C"/>
    <w:rsid w:val="002C4544"/>
    <w:rsid w:val="002C6DD3"/>
    <w:rsid w:val="002D05C1"/>
    <w:rsid w:val="002D2873"/>
    <w:rsid w:val="002D2A80"/>
    <w:rsid w:val="002D35B8"/>
    <w:rsid w:val="002D3997"/>
    <w:rsid w:val="002D3D32"/>
    <w:rsid w:val="002D408F"/>
    <w:rsid w:val="002D43FE"/>
    <w:rsid w:val="002D4E3B"/>
    <w:rsid w:val="002D79B9"/>
    <w:rsid w:val="002D7F5A"/>
    <w:rsid w:val="002E0E29"/>
    <w:rsid w:val="002E144E"/>
    <w:rsid w:val="002E16D0"/>
    <w:rsid w:val="002E3900"/>
    <w:rsid w:val="002E3DD3"/>
    <w:rsid w:val="002E66D5"/>
    <w:rsid w:val="002E6756"/>
    <w:rsid w:val="002E6CED"/>
    <w:rsid w:val="002E7AD0"/>
    <w:rsid w:val="002E7B94"/>
    <w:rsid w:val="002F252A"/>
    <w:rsid w:val="002F3A86"/>
    <w:rsid w:val="002F42A4"/>
    <w:rsid w:val="002F43B7"/>
    <w:rsid w:val="002F488D"/>
    <w:rsid w:val="002F56AC"/>
    <w:rsid w:val="002F5F09"/>
    <w:rsid w:val="002F5FE4"/>
    <w:rsid w:val="002F7586"/>
    <w:rsid w:val="002F7C03"/>
    <w:rsid w:val="003000AB"/>
    <w:rsid w:val="0030037C"/>
    <w:rsid w:val="003003C5"/>
    <w:rsid w:val="003009EB"/>
    <w:rsid w:val="0030347B"/>
    <w:rsid w:val="003053D1"/>
    <w:rsid w:val="00305DD0"/>
    <w:rsid w:val="00306567"/>
    <w:rsid w:val="00307BC4"/>
    <w:rsid w:val="00307CD7"/>
    <w:rsid w:val="003108D5"/>
    <w:rsid w:val="00310A99"/>
    <w:rsid w:val="003112D9"/>
    <w:rsid w:val="00313F5C"/>
    <w:rsid w:val="00313FF2"/>
    <w:rsid w:val="00314862"/>
    <w:rsid w:val="00314915"/>
    <w:rsid w:val="00315B27"/>
    <w:rsid w:val="003165AD"/>
    <w:rsid w:val="0031669F"/>
    <w:rsid w:val="003174F5"/>
    <w:rsid w:val="003179FE"/>
    <w:rsid w:val="00317B98"/>
    <w:rsid w:val="003223B4"/>
    <w:rsid w:val="00322697"/>
    <w:rsid w:val="00322B17"/>
    <w:rsid w:val="00323E15"/>
    <w:rsid w:val="00324292"/>
    <w:rsid w:val="0032447B"/>
    <w:rsid w:val="00325EC2"/>
    <w:rsid w:val="00326EE0"/>
    <w:rsid w:val="00327403"/>
    <w:rsid w:val="003277D0"/>
    <w:rsid w:val="00327EF2"/>
    <w:rsid w:val="003301E0"/>
    <w:rsid w:val="003304FE"/>
    <w:rsid w:val="0033184B"/>
    <w:rsid w:val="00332E22"/>
    <w:rsid w:val="00332FD3"/>
    <w:rsid w:val="00333CF4"/>
    <w:rsid w:val="00334F16"/>
    <w:rsid w:val="00337A22"/>
    <w:rsid w:val="00340552"/>
    <w:rsid w:val="0034098F"/>
    <w:rsid w:val="0034421C"/>
    <w:rsid w:val="003458A2"/>
    <w:rsid w:val="003459AC"/>
    <w:rsid w:val="003473D5"/>
    <w:rsid w:val="00350B92"/>
    <w:rsid w:val="00351F4A"/>
    <w:rsid w:val="003520CC"/>
    <w:rsid w:val="0035222D"/>
    <w:rsid w:val="00352D6B"/>
    <w:rsid w:val="003552E0"/>
    <w:rsid w:val="0035536E"/>
    <w:rsid w:val="003579DC"/>
    <w:rsid w:val="00360A8D"/>
    <w:rsid w:val="00360EE7"/>
    <w:rsid w:val="00361F2E"/>
    <w:rsid w:val="00362196"/>
    <w:rsid w:val="00363A65"/>
    <w:rsid w:val="00364281"/>
    <w:rsid w:val="0036553D"/>
    <w:rsid w:val="00366657"/>
    <w:rsid w:val="00366880"/>
    <w:rsid w:val="0036753B"/>
    <w:rsid w:val="003678E5"/>
    <w:rsid w:val="00367EAF"/>
    <w:rsid w:val="00370640"/>
    <w:rsid w:val="00370714"/>
    <w:rsid w:val="00373A58"/>
    <w:rsid w:val="00374CBF"/>
    <w:rsid w:val="00374DEE"/>
    <w:rsid w:val="003757FD"/>
    <w:rsid w:val="00377B55"/>
    <w:rsid w:val="00380621"/>
    <w:rsid w:val="003808AD"/>
    <w:rsid w:val="0038219D"/>
    <w:rsid w:val="00382C95"/>
    <w:rsid w:val="00383EAD"/>
    <w:rsid w:val="00385C15"/>
    <w:rsid w:val="003867FA"/>
    <w:rsid w:val="00386B0D"/>
    <w:rsid w:val="003905F6"/>
    <w:rsid w:val="003909DC"/>
    <w:rsid w:val="00391A05"/>
    <w:rsid w:val="00391E10"/>
    <w:rsid w:val="00392381"/>
    <w:rsid w:val="003932E3"/>
    <w:rsid w:val="003962B2"/>
    <w:rsid w:val="003A16C2"/>
    <w:rsid w:val="003A2C31"/>
    <w:rsid w:val="003A49F7"/>
    <w:rsid w:val="003A5F8D"/>
    <w:rsid w:val="003A7B00"/>
    <w:rsid w:val="003A7E60"/>
    <w:rsid w:val="003B0823"/>
    <w:rsid w:val="003B102B"/>
    <w:rsid w:val="003B6DFA"/>
    <w:rsid w:val="003C107C"/>
    <w:rsid w:val="003C1B70"/>
    <w:rsid w:val="003C615E"/>
    <w:rsid w:val="003C6237"/>
    <w:rsid w:val="003C6519"/>
    <w:rsid w:val="003C67CB"/>
    <w:rsid w:val="003D0F47"/>
    <w:rsid w:val="003D110B"/>
    <w:rsid w:val="003D23FA"/>
    <w:rsid w:val="003D2FEA"/>
    <w:rsid w:val="003D596E"/>
    <w:rsid w:val="003D6ABB"/>
    <w:rsid w:val="003D6F45"/>
    <w:rsid w:val="003D72C3"/>
    <w:rsid w:val="003E0F34"/>
    <w:rsid w:val="003E1388"/>
    <w:rsid w:val="003E1389"/>
    <w:rsid w:val="003E3F75"/>
    <w:rsid w:val="003E5C2F"/>
    <w:rsid w:val="003E5C50"/>
    <w:rsid w:val="003E6833"/>
    <w:rsid w:val="003E7BB4"/>
    <w:rsid w:val="003F02CC"/>
    <w:rsid w:val="003F06EC"/>
    <w:rsid w:val="003F2059"/>
    <w:rsid w:val="003F4165"/>
    <w:rsid w:val="003F452C"/>
    <w:rsid w:val="003F63CD"/>
    <w:rsid w:val="003F685D"/>
    <w:rsid w:val="00400412"/>
    <w:rsid w:val="00401589"/>
    <w:rsid w:val="00401BC7"/>
    <w:rsid w:val="0040314B"/>
    <w:rsid w:val="00403348"/>
    <w:rsid w:val="0040341C"/>
    <w:rsid w:val="00405156"/>
    <w:rsid w:val="00405430"/>
    <w:rsid w:val="00406C44"/>
    <w:rsid w:val="00407215"/>
    <w:rsid w:val="0040776D"/>
    <w:rsid w:val="004079C6"/>
    <w:rsid w:val="00407B6C"/>
    <w:rsid w:val="00407BEB"/>
    <w:rsid w:val="00412324"/>
    <w:rsid w:val="00412708"/>
    <w:rsid w:val="00413811"/>
    <w:rsid w:val="00414380"/>
    <w:rsid w:val="00414B60"/>
    <w:rsid w:val="00415901"/>
    <w:rsid w:val="00416201"/>
    <w:rsid w:val="00417998"/>
    <w:rsid w:val="004227F7"/>
    <w:rsid w:val="00425F84"/>
    <w:rsid w:val="00427632"/>
    <w:rsid w:val="00432214"/>
    <w:rsid w:val="004332A3"/>
    <w:rsid w:val="00436169"/>
    <w:rsid w:val="0043685E"/>
    <w:rsid w:val="00437988"/>
    <w:rsid w:val="00437E86"/>
    <w:rsid w:val="0044021D"/>
    <w:rsid w:val="00440924"/>
    <w:rsid w:val="004417C0"/>
    <w:rsid w:val="00441C2D"/>
    <w:rsid w:val="00442933"/>
    <w:rsid w:val="0044331F"/>
    <w:rsid w:val="00445F05"/>
    <w:rsid w:val="004466E9"/>
    <w:rsid w:val="00446D58"/>
    <w:rsid w:val="00447ABC"/>
    <w:rsid w:val="004500FA"/>
    <w:rsid w:val="004537EB"/>
    <w:rsid w:val="00453CB9"/>
    <w:rsid w:val="004544F6"/>
    <w:rsid w:val="00454A99"/>
    <w:rsid w:val="004556C8"/>
    <w:rsid w:val="00456C1C"/>
    <w:rsid w:val="0046220C"/>
    <w:rsid w:val="00462F75"/>
    <w:rsid w:val="00464762"/>
    <w:rsid w:val="0046483C"/>
    <w:rsid w:val="00465D2A"/>
    <w:rsid w:val="00466CD1"/>
    <w:rsid w:val="00466F76"/>
    <w:rsid w:val="004678FC"/>
    <w:rsid w:val="00471586"/>
    <w:rsid w:val="00474348"/>
    <w:rsid w:val="00474D74"/>
    <w:rsid w:val="004760EE"/>
    <w:rsid w:val="004766A6"/>
    <w:rsid w:val="004768A5"/>
    <w:rsid w:val="00476D4E"/>
    <w:rsid w:val="004809A3"/>
    <w:rsid w:val="00481FFC"/>
    <w:rsid w:val="00482EBE"/>
    <w:rsid w:val="00483DFD"/>
    <w:rsid w:val="00485061"/>
    <w:rsid w:val="0048785F"/>
    <w:rsid w:val="004878A0"/>
    <w:rsid w:val="00490401"/>
    <w:rsid w:val="00490445"/>
    <w:rsid w:val="00490603"/>
    <w:rsid w:val="004907B9"/>
    <w:rsid w:val="00491149"/>
    <w:rsid w:val="004932D7"/>
    <w:rsid w:val="00493848"/>
    <w:rsid w:val="00493C08"/>
    <w:rsid w:val="00495B9F"/>
    <w:rsid w:val="00495BBC"/>
    <w:rsid w:val="0049625F"/>
    <w:rsid w:val="00497C86"/>
    <w:rsid w:val="004A0B07"/>
    <w:rsid w:val="004A19E8"/>
    <w:rsid w:val="004A2226"/>
    <w:rsid w:val="004A41CC"/>
    <w:rsid w:val="004A5297"/>
    <w:rsid w:val="004A651C"/>
    <w:rsid w:val="004A6DCB"/>
    <w:rsid w:val="004A6E40"/>
    <w:rsid w:val="004A6F6E"/>
    <w:rsid w:val="004B00D5"/>
    <w:rsid w:val="004B04CA"/>
    <w:rsid w:val="004B0B32"/>
    <w:rsid w:val="004B0BD1"/>
    <w:rsid w:val="004B0D14"/>
    <w:rsid w:val="004B1C65"/>
    <w:rsid w:val="004B2487"/>
    <w:rsid w:val="004B2C4F"/>
    <w:rsid w:val="004B5FF5"/>
    <w:rsid w:val="004B6A89"/>
    <w:rsid w:val="004B6F9E"/>
    <w:rsid w:val="004B7948"/>
    <w:rsid w:val="004C1DAA"/>
    <w:rsid w:val="004C20AB"/>
    <w:rsid w:val="004C2345"/>
    <w:rsid w:val="004C270A"/>
    <w:rsid w:val="004C4AD7"/>
    <w:rsid w:val="004C4B19"/>
    <w:rsid w:val="004C6545"/>
    <w:rsid w:val="004C6AAF"/>
    <w:rsid w:val="004C7733"/>
    <w:rsid w:val="004D1F9A"/>
    <w:rsid w:val="004D2A57"/>
    <w:rsid w:val="004D31F8"/>
    <w:rsid w:val="004D36B4"/>
    <w:rsid w:val="004D4EAE"/>
    <w:rsid w:val="004D53BE"/>
    <w:rsid w:val="004D7EAC"/>
    <w:rsid w:val="004E0AF5"/>
    <w:rsid w:val="004E1F11"/>
    <w:rsid w:val="004E362A"/>
    <w:rsid w:val="004E5BCC"/>
    <w:rsid w:val="004E6AD8"/>
    <w:rsid w:val="004E6EFA"/>
    <w:rsid w:val="004E7B54"/>
    <w:rsid w:val="004F18D4"/>
    <w:rsid w:val="004F1AC7"/>
    <w:rsid w:val="004F3685"/>
    <w:rsid w:val="004F476C"/>
    <w:rsid w:val="004F5CDC"/>
    <w:rsid w:val="004F7377"/>
    <w:rsid w:val="00503073"/>
    <w:rsid w:val="00504078"/>
    <w:rsid w:val="0050597C"/>
    <w:rsid w:val="005068C1"/>
    <w:rsid w:val="00506E09"/>
    <w:rsid w:val="00511444"/>
    <w:rsid w:val="00511F15"/>
    <w:rsid w:val="0051219F"/>
    <w:rsid w:val="005121FF"/>
    <w:rsid w:val="005128E7"/>
    <w:rsid w:val="00513B3C"/>
    <w:rsid w:val="00515FF2"/>
    <w:rsid w:val="0051646C"/>
    <w:rsid w:val="005165A1"/>
    <w:rsid w:val="00517362"/>
    <w:rsid w:val="005208A4"/>
    <w:rsid w:val="00521738"/>
    <w:rsid w:val="00521A02"/>
    <w:rsid w:val="005220BF"/>
    <w:rsid w:val="00526DE5"/>
    <w:rsid w:val="0053007B"/>
    <w:rsid w:val="0053141A"/>
    <w:rsid w:val="00531956"/>
    <w:rsid w:val="005322B5"/>
    <w:rsid w:val="00534913"/>
    <w:rsid w:val="005356D8"/>
    <w:rsid w:val="00536CC2"/>
    <w:rsid w:val="00537879"/>
    <w:rsid w:val="005403AD"/>
    <w:rsid w:val="00541BAE"/>
    <w:rsid w:val="0054542E"/>
    <w:rsid w:val="00545B67"/>
    <w:rsid w:val="005479B4"/>
    <w:rsid w:val="00550924"/>
    <w:rsid w:val="00553092"/>
    <w:rsid w:val="00553435"/>
    <w:rsid w:val="005534BF"/>
    <w:rsid w:val="005535E2"/>
    <w:rsid w:val="0055737A"/>
    <w:rsid w:val="005573CC"/>
    <w:rsid w:val="005614A4"/>
    <w:rsid w:val="005617A1"/>
    <w:rsid w:val="005623F1"/>
    <w:rsid w:val="0056289B"/>
    <w:rsid w:val="00562A1B"/>
    <w:rsid w:val="00562D4B"/>
    <w:rsid w:val="0056422E"/>
    <w:rsid w:val="00565264"/>
    <w:rsid w:val="00565BB2"/>
    <w:rsid w:val="00565E83"/>
    <w:rsid w:val="00566602"/>
    <w:rsid w:val="00571545"/>
    <w:rsid w:val="00571B98"/>
    <w:rsid w:val="00574993"/>
    <w:rsid w:val="00574F35"/>
    <w:rsid w:val="00576B8F"/>
    <w:rsid w:val="005776FC"/>
    <w:rsid w:val="005777EC"/>
    <w:rsid w:val="0058044C"/>
    <w:rsid w:val="0058083F"/>
    <w:rsid w:val="00580F8D"/>
    <w:rsid w:val="005811BF"/>
    <w:rsid w:val="00581256"/>
    <w:rsid w:val="005819C6"/>
    <w:rsid w:val="005843C5"/>
    <w:rsid w:val="005844FA"/>
    <w:rsid w:val="0058491C"/>
    <w:rsid w:val="005864A7"/>
    <w:rsid w:val="00587762"/>
    <w:rsid w:val="005878C5"/>
    <w:rsid w:val="0058797D"/>
    <w:rsid w:val="00587AE6"/>
    <w:rsid w:val="00590683"/>
    <w:rsid w:val="0059191B"/>
    <w:rsid w:val="0059226C"/>
    <w:rsid w:val="0059271F"/>
    <w:rsid w:val="00594292"/>
    <w:rsid w:val="00594AE5"/>
    <w:rsid w:val="00596C51"/>
    <w:rsid w:val="00597D48"/>
    <w:rsid w:val="005A0BBA"/>
    <w:rsid w:val="005A2B18"/>
    <w:rsid w:val="005A2B3B"/>
    <w:rsid w:val="005A51C7"/>
    <w:rsid w:val="005A54BC"/>
    <w:rsid w:val="005A5E3C"/>
    <w:rsid w:val="005A60E3"/>
    <w:rsid w:val="005B078C"/>
    <w:rsid w:val="005B1344"/>
    <w:rsid w:val="005B5D8C"/>
    <w:rsid w:val="005B6953"/>
    <w:rsid w:val="005C108F"/>
    <w:rsid w:val="005C2033"/>
    <w:rsid w:val="005C43B0"/>
    <w:rsid w:val="005C576B"/>
    <w:rsid w:val="005C79A8"/>
    <w:rsid w:val="005C7E82"/>
    <w:rsid w:val="005D03A3"/>
    <w:rsid w:val="005D04A8"/>
    <w:rsid w:val="005D0534"/>
    <w:rsid w:val="005D0790"/>
    <w:rsid w:val="005D15C3"/>
    <w:rsid w:val="005D285D"/>
    <w:rsid w:val="005D36F5"/>
    <w:rsid w:val="005D4FBE"/>
    <w:rsid w:val="005D54A7"/>
    <w:rsid w:val="005D79B5"/>
    <w:rsid w:val="005E0362"/>
    <w:rsid w:val="005E0C75"/>
    <w:rsid w:val="005E3276"/>
    <w:rsid w:val="005E33C0"/>
    <w:rsid w:val="005E3AA6"/>
    <w:rsid w:val="005E42C2"/>
    <w:rsid w:val="005E46C2"/>
    <w:rsid w:val="005F07AF"/>
    <w:rsid w:val="005F4E05"/>
    <w:rsid w:val="005F7DA2"/>
    <w:rsid w:val="0060285F"/>
    <w:rsid w:val="006048F7"/>
    <w:rsid w:val="00606615"/>
    <w:rsid w:val="0060790E"/>
    <w:rsid w:val="00607B57"/>
    <w:rsid w:val="00607F9F"/>
    <w:rsid w:val="00610A77"/>
    <w:rsid w:val="00610B04"/>
    <w:rsid w:val="00612407"/>
    <w:rsid w:val="00613B28"/>
    <w:rsid w:val="00613CA0"/>
    <w:rsid w:val="00615D92"/>
    <w:rsid w:val="00616EB1"/>
    <w:rsid w:val="006170C0"/>
    <w:rsid w:val="0061754D"/>
    <w:rsid w:val="00617A93"/>
    <w:rsid w:val="00617C66"/>
    <w:rsid w:val="00617FB2"/>
    <w:rsid w:val="00621769"/>
    <w:rsid w:val="00622AAC"/>
    <w:rsid w:val="006245D8"/>
    <w:rsid w:val="00624772"/>
    <w:rsid w:val="00624D48"/>
    <w:rsid w:val="00625801"/>
    <w:rsid w:val="00626586"/>
    <w:rsid w:val="00626897"/>
    <w:rsid w:val="00627B79"/>
    <w:rsid w:val="00630042"/>
    <w:rsid w:val="006318F8"/>
    <w:rsid w:val="006338FF"/>
    <w:rsid w:val="00634D5C"/>
    <w:rsid w:val="0063597C"/>
    <w:rsid w:val="00641826"/>
    <w:rsid w:val="00641ABC"/>
    <w:rsid w:val="00642E24"/>
    <w:rsid w:val="00643378"/>
    <w:rsid w:val="006436A7"/>
    <w:rsid w:val="00644463"/>
    <w:rsid w:val="006450EB"/>
    <w:rsid w:val="0064541B"/>
    <w:rsid w:val="006458D8"/>
    <w:rsid w:val="00645FD4"/>
    <w:rsid w:val="00646386"/>
    <w:rsid w:val="00646459"/>
    <w:rsid w:val="006471C1"/>
    <w:rsid w:val="0065101F"/>
    <w:rsid w:val="006510E7"/>
    <w:rsid w:val="00653AC7"/>
    <w:rsid w:val="00656182"/>
    <w:rsid w:val="00656C21"/>
    <w:rsid w:val="00656CCC"/>
    <w:rsid w:val="00657083"/>
    <w:rsid w:val="00660C5D"/>
    <w:rsid w:val="006610A5"/>
    <w:rsid w:val="00661A39"/>
    <w:rsid w:val="006627D8"/>
    <w:rsid w:val="00663223"/>
    <w:rsid w:val="00663B86"/>
    <w:rsid w:val="00664177"/>
    <w:rsid w:val="006649FB"/>
    <w:rsid w:val="00665FED"/>
    <w:rsid w:val="006665E0"/>
    <w:rsid w:val="006677CC"/>
    <w:rsid w:val="006704E8"/>
    <w:rsid w:val="00670B54"/>
    <w:rsid w:val="006725F3"/>
    <w:rsid w:val="00672D18"/>
    <w:rsid w:val="0067470E"/>
    <w:rsid w:val="006752D4"/>
    <w:rsid w:val="00675DAB"/>
    <w:rsid w:val="0068016B"/>
    <w:rsid w:val="0068076B"/>
    <w:rsid w:val="00681208"/>
    <w:rsid w:val="00681AE7"/>
    <w:rsid w:val="00682357"/>
    <w:rsid w:val="00684900"/>
    <w:rsid w:val="00685DA7"/>
    <w:rsid w:val="0068699E"/>
    <w:rsid w:val="00686D93"/>
    <w:rsid w:val="00687862"/>
    <w:rsid w:val="00687FF7"/>
    <w:rsid w:val="00691144"/>
    <w:rsid w:val="006924DB"/>
    <w:rsid w:val="00694988"/>
    <w:rsid w:val="00694DDD"/>
    <w:rsid w:val="006957B8"/>
    <w:rsid w:val="006963CD"/>
    <w:rsid w:val="00696E76"/>
    <w:rsid w:val="00697879"/>
    <w:rsid w:val="00697CCB"/>
    <w:rsid w:val="006A1B0D"/>
    <w:rsid w:val="006A3729"/>
    <w:rsid w:val="006A4365"/>
    <w:rsid w:val="006A6BB2"/>
    <w:rsid w:val="006A70C0"/>
    <w:rsid w:val="006A718D"/>
    <w:rsid w:val="006A761C"/>
    <w:rsid w:val="006B51C2"/>
    <w:rsid w:val="006B5406"/>
    <w:rsid w:val="006C0368"/>
    <w:rsid w:val="006C2553"/>
    <w:rsid w:val="006C416F"/>
    <w:rsid w:val="006C4FA1"/>
    <w:rsid w:val="006C5A05"/>
    <w:rsid w:val="006C5DF0"/>
    <w:rsid w:val="006C6F3C"/>
    <w:rsid w:val="006C790B"/>
    <w:rsid w:val="006D27CC"/>
    <w:rsid w:val="006D2BC9"/>
    <w:rsid w:val="006D3653"/>
    <w:rsid w:val="006D3F73"/>
    <w:rsid w:val="006D4024"/>
    <w:rsid w:val="006D4F1C"/>
    <w:rsid w:val="006D500A"/>
    <w:rsid w:val="006D50BB"/>
    <w:rsid w:val="006D6B0A"/>
    <w:rsid w:val="006D7FBB"/>
    <w:rsid w:val="006E0532"/>
    <w:rsid w:val="006E0973"/>
    <w:rsid w:val="006E25C5"/>
    <w:rsid w:val="006E2637"/>
    <w:rsid w:val="006E3424"/>
    <w:rsid w:val="006E3C47"/>
    <w:rsid w:val="006E4252"/>
    <w:rsid w:val="006E6EFE"/>
    <w:rsid w:val="006F007B"/>
    <w:rsid w:val="006F15B8"/>
    <w:rsid w:val="006F1B31"/>
    <w:rsid w:val="006F1D78"/>
    <w:rsid w:val="006F456C"/>
    <w:rsid w:val="006F6898"/>
    <w:rsid w:val="006F6993"/>
    <w:rsid w:val="006F6E2C"/>
    <w:rsid w:val="006F713D"/>
    <w:rsid w:val="006F7D9C"/>
    <w:rsid w:val="007006CF"/>
    <w:rsid w:val="0070167D"/>
    <w:rsid w:val="007037B6"/>
    <w:rsid w:val="00703925"/>
    <w:rsid w:val="00703A9D"/>
    <w:rsid w:val="00703BE1"/>
    <w:rsid w:val="00705E21"/>
    <w:rsid w:val="0070687B"/>
    <w:rsid w:val="0070690F"/>
    <w:rsid w:val="0070774D"/>
    <w:rsid w:val="00710CA5"/>
    <w:rsid w:val="00710FF8"/>
    <w:rsid w:val="00711ABB"/>
    <w:rsid w:val="00711CA4"/>
    <w:rsid w:val="00713DBB"/>
    <w:rsid w:val="00713E26"/>
    <w:rsid w:val="007143AF"/>
    <w:rsid w:val="0071548E"/>
    <w:rsid w:val="0071576A"/>
    <w:rsid w:val="0071576F"/>
    <w:rsid w:val="00715E8F"/>
    <w:rsid w:val="007176DF"/>
    <w:rsid w:val="0071771F"/>
    <w:rsid w:val="00721D13"/>
    <w:rsid w:val="00723325"/>
    <w:rsid w:val="00723721"/>
    <w:rsid w:val="007255C8"/>
    <w:rsid w:val="00726508"/>
    <w:rsid w:val="0072661C"/>
    <w:rsid w:val="00727842"/>
    <w:rsid w:val="0073062F"/>
    <w:rsid w:val="007307A8"/>
    <w:rsid w:val="00731311"/>
    <w:rsid w:val="00733068"/>
    <w:rsid w:val="007332E7"/>
    <w:rsid w:val="007339E9"/>
    <w:rsid w:val="00734A5B"/>
    <w:rsid w:val="00734CAC"/>
    <w:rsid w:val="00740135"/>
    <w:rsid w:val="00740A31"/>
    <w:rsid w:val="00741E6D"/>
    <w:rsid w:val="00742CB6"/>
    <w:rsid w:val="00742F6F"/>
    <w:rsid w:val="00744C70"/>
    <w:rsid w:val="00747019"/>
    <w:rsid w:val="0074718A"/>
    <w:rsid w:val="00750A0A"/>
    <w:rsid w:val="00750E3B"/>
    <w:rsid w:val="00751DA5"/>
    <w:rsid w:val="00752406"/>
    <w:rsid w:val="0075555A"/>
    <w:rsid w:val="0075769D"/>
    <w:rsid w:val="0076042F"/>
    <w:rsid w:val="00760D71"/>
    <w:rsid w:val="00761F73"/>
    <w:rsid w:val="0076298A"/>
    <w:rsid w:val="00762B8C"/>
    <w:rsid w:val="00763F9F"/>
    <w:rsid w:val="0076421F"/>
    <w:rsid w:val="00765458"/>
    <w:rsid w:val="00767912"/>
    <w:rsid w:val="00770B93"/>
    <w:rsid w:val="00771375"/>
    <w:rsid w:val="00772817"/>
    <w:rsid w:val="00777B28"/>
    <w:rsid w:val="007803D2"/>
    <w:rsid w:val="00780748"/>
    <w:rsid w:val="0078103F"/>
    <w:rsid w:val="00783415"/>
    <w:rsid w:val="00784C0E"/>
    <w:rsid w:val="00784FDC"/>
    <w:rsid w:val="007859F9"/>
    <w:rsid w:val="0078601D"/>
    <w:rsid w:val="007910EE"/>
    <w:rsid w:val="007915F1"/>
    <w:rsid w:val="00793931"/>
    <w:rsid w:val="007957C5"/>
    <w:rsid w:val="007A1831"/>
    <w:rsid w:val="007A19E9"/>
    <w:rsid w:val="007A1D24"/>
    <w:rsid w:val="007A4F51"/>
    <w:rsid w:val="007A5404"/>
    <w:rsid w:val="007A70B9"/>
    <w:rsid w:val="007A723D"/>
    <w:rsid w:val="007B0285"/>
    <w:rsid w:val="007B07CF"/>
    <w:rsid w:val="007B086A"/>
    <w:rsid w:val="007B26EE"/>
    <w:rsid w:val="007B298D"/>
    <w:rsid w:val="007B49E6"/>
    <w:rsid w:val="007B7526"/>
    <w:rsid w:val="007B7FCE"/>
    <w:rsid w:val="007C0134"/>
    <w:rsid w:val="007C06D1"/>
    <w:rsid w:val="007C1026"/>
    <w:rsid w:val="007C1B8E"/>
    <w:rsid w:val="007C1EF1"/>
    <w:rsid w:val="007C5EEB"/>
    <w:rsid w:val="007C65DC"/>
    <w:rsid w:val="007C6893"/>
    <w:rsid w:val="007C7368"/>
    <w:rsid w:val="007C7C32"/>
    <w:rsid w:val="007D0069"/>
    <w:rsid w:val="007D0A3A"/>
    <w:rsid w:val="007D1BCF"/>
    <w:rsid w:val="007D1CAD"/>
    <w:rsid w:val="007D1F62"/>
    <w:rsid w:val="007D22EA"/>
    <w:rsid w:val="007D3A93"/>
    <w:rsid w:val="007D40B7"/>
    <w:rsid w:val="007D5960"/>
    <w:rsid w:val="007D5EB9"/>
    <w:rsid w:val="007D60AF"/>
    <w:rsid w:val="007D6465"/>
    <w:rsid w:val="007D66C2"/>
    <w:rsid w:val="007D6F63"/>
    <w:rsid w:val="007D7037"/>
    <w:rsid w:val="007E0007"/>
    <w:rsid w:val="007E2B5B"/>
    <w:rsid w:val="007E5225"/>
    <w:rsid w:val="007E754C"/>
    <w:rsid w:val="007E7BE3"/>
    <w:rsid w:val="007F048D"/>
    <w:rsid w:val="007F0778"/>
    <w:rsid w:val="007F22EE"/>
    <w:rsid w:val="007F5765"/>
    <w:rsid w:val="007F5C1B"/>
    <w:rsid w:val="007F5F10"/>
    <w:rsid w:val="007F61BC"/>
    <w:rsid w:val="007F7D2F"/>
    <w:rsid w:val="0080209B"/>
    <w:rsid w:val="0080259E"/>
    <w:rsid w:val="008026D0"/>
    <w:rsid w:val="0080281E"/>
    <w:rsid w:val="00803B40"/>
    <w:rsid w:val="00803C6A"/>
    <w:rsid w:val="00804711"/>
    <w:rsid w:val="0080489A"/>
    <w:rsid w:val="00804F2A"/>
    <w:rsid w:val="00805075"/>
    <w:rsid w:val="0080790B"/>
    <w:rsid w:val="00811A7E"/>
    <w:rsid w:val="00811B21"/>
    <w:rsid w:val="00811B79"/>
    <w:rsid w:val="00811B7C"/>
    <w:rsid w:val="008131F6"/>
    <w:rsid w:val="00813308"/>
    <w:rsid w:val="00815CDA"/>
    <w:rsid w:val="00815CE4"/>
    <w:rsid w:val="00817717"/>
    <w:rsid w:val="00817C84"/>
    <w:rsid w:val="00817DE7"/>
    <w:rsid w:val="0082084D"/>
    <w:rsid w:val="00820BAC"/>
    <w:rsid w:val="00820DFE"/>
    <w:rsid w:val="00820E26"/>
    <w:rsid w:val="00821314"/>
    <w:rsid w:val="0082205B"/>
    <w:rsid w:val="00822988"/>
    <w:rsid w:val="00822B28"/>
    <w:rsid w:val="00822D46"/>
    <w:rsid w:val="00823E47"/>
    <w:rsid w:val="00824E51"/>
    <w:rsid w:val="008255DE"/>
    <w:rsid w:val="008257DB"/>
    <w:rsid w:val="00825FFA"/>
    <w:rsid w:val="008261A1"/>
    <w:rsid w:val="00826910"/>
    <w:rsid w:val="00830195"/>
    <w:rsid w:val="00830247"/>
    <w:rsid w:val="00831655"/>
    <w:rsid w:val="00835428"/>
    <w:rsid w:val="00835B2E"/>
    <w:rsid w:val="00835C5D"/>
    <w:rsid w:val="00842576"/>
    <w:rsid w:val="00842E14"/>
    <w:rsid w:val="00844124"/>
    <w:rsid w:val="00844803"/>
    <w:rsid w:val="008462E9"/>
    <w:rsid w:val="008479DB"/>
    <w:rsid w:val="00850856"/>
    <w:rsid w:val="00851183"/>
    <w:rsid w:val="00851FAB"/>
    <w:rsid w:val="00852238"/>
    <w:rsid w:val="0085260E"/>
    <w:rsid w:val="00853496"/>
    <w:rsid w:val="00855202"/>
    <w:rsid w:val="008554E5"/>
    <w:rsid w:val="00855680"/>
    <w:rsid w:val="008565D6"/>
    <w:rsid w:val="008567AC"/>
    <w:rsid w:val="008568B9"/>
    <w:rsid w:val="00856A71"/>
    <w:rsid w:val="00857E33"/>
    <w:rsid w:val="0086115E"/>
    <w:rsid w:val="00861FEF"/>
    <w:rsid w:val="00862CB0"/>
    <w:rsid w:val="00864216"/>
    <w:rsid w:val="00864D19"/>
    <w:rsid w:val="00865086"/>
    <w:rsid w:val="008654D6"/>
    <w:rsid w:val="008661B0"/>
    <w:rsid w:val="008673EB"/>
    <w:rsid w:val="0087506F"/>
    <w:rsid w:val="0087514C"/>
    <w:rsid w:val="00875390"/>
    <w:rsid w:val="00875584"/>
    <w:rsid w:val="00876B00"/>
    <w:rsid w:val="0087711D"/>
    <w:rsid w:val="008800B5"/>
    <w:rsid w:val="0088110A"/>
    <w:rsid w:val="0088124F"/>
    <w:rsid w:val="0088227C"/>
    <w:rsid w:val="0088244F"/>
    <w:rsid w:val="0088325E"/>
    <w:rsid w:val="00883E65"/>
    <w:rsid w:val="00884174"/>
    <w:rsid w:val="00884DC0"/>
    <w:rsid w:val="00885414"/>
    <w:rsid w:val="008865DD"/>
    <w:rsid w:val="00887237"/>
    <w:rsid w:val="00887ED7"/>
    <w:rsid w:val="0089012E"/>
    <w:rsid w:val="0089163D"/>
    <w:rsid w:val="00892AEC"/>
    <w:rsid w:val="00893627"/>
    <w:rsid w:val="008947EE"/>
    <w:rsid w:val="00894951"/>
    <w:rsid w:val="00894FB9"/>
    <w:rsid w:val="0089569A"/>
    <w:rsid w:val="0089769D"/>
    <w:rsid w:val="008A0D19"/>
    <w:rsid w:val="008A0E3A"/>
    <w:rsid w:val="008A19EC"/>
    <w:rsid w:val="008A1AAA"/>
    <w:rsid w:val="008A1F12"/>
    <w:rsid w:val="008A332A"/>
    <w:rsid w:val="008A3570"/>
    <w:rsid w:val="008A3810"/>
    <w:rsid w:val="008A46A2"/>
    <w:rsid w:val="008A7F28"/>
    <w:rsid w:val="008A7FAA"/>
    <w:rsid w:val="008B2D11"/>
    <w:rsid w:val="008B2D1C"/>
    <w:rsid w:val="008B349B"/>
    <w:rsid w:val="008B4F1A"/>
    <w:rsid w:val="008B5CA5"/>
    <w:rsid w:val="008B621E"/>
    <w:rsid w:val="008B697D"/>
    <w:rsid w:val="008B6C0E"/>
    <w:rsid w:val="008B7D10"/>
    <w:rsid w:val="008C15CA"/>
    <w:rsid w:val="008C6432"/>
    <w:rsid w:val="008C7B25"/>
    <w:rsid w:val="008D07C6"/>
    <w:rsid w:val="008D2FA7"/>
    <w:rsid w:val="008D41FC"/>
    <w:rsid w:val="008D59E3"/>
    <w:rsid w:val="008D5FF3"/>
    <w:rsid w:val="008D637B"/>
    <w:rsid w:val="008D6732"/>
    <w:rsid w:val="008D67D0"/>
    <w:rsid w:val="008D6C17"/>
    <w:rsid w:val="008D7504"/>
    <w:rsid w:val="008D7F21"/>
    <w:rsid w:val="008E06F1"/>
    <w:rsid w:val="008E0AD8"/>
    <w:rsid w:val="008E2429"/>
    <w:rsid w:val="008E3CD0"/>
    <w:rsid w:val="008E45D4"/>
    <w:rsid w:val="008E5115"/>
    <w:rsid w:val="008E7AE7"/>
    <w:rsid w:val="008E7D3B"/>
    <w:rsid w:val="008F09E6"/>
    <w:rsid w:val="008F1CF3"/>
    <w:rsid w:val="008F1D02"/>
    <w:rsid w:val="008F21A0"/>
    <w:rsid w:val="008F2A5F"/>
    <w:rsid w:val="008F2EA8"/>
    <w:rsid w:val="008F3501"/>
    <w:rsid w:val="008F4590"/>
    <w:rsid w:val="008F68FA"/>
    <w:rsid w:val="00901026"/>
    <w:rsid w:val="009033A9"/>
    <w:rsid w:val="00904E60"/>
    <w:rsid w:val="009059B9"/>
    <w:rsid w:val="00905E1A"/>
    <w:rsid w:val="009120CC"/>
    <w:rsid w:val="009139FF"/>
    <w:rsid w:val="00913ED7"/>
    <w:rsid w:val="00915204"/>
    <w:rsid w:val="00915C8D"/>
    <w:rsid w:val="00916BC2"/>
    <w:rsid w:val="00917321"/>
    <w:rsid w:val="00920137"/>
    <w:rsid w:val="00921512"/>
    <w:rsid w:val="00921DDE"/>
    <w:rsid w:val="00922590"/>
    <w:rsid w:val="00925A18"/>
    <w:rsid w:val="0092683D"/>
    <w:rsid w:val="00926FFB"/>
    <w:rsid w:val="009270D8"/>
    <w:rsid w:val="009270EB"/>
    <w:rsid w:val="00927BFB"/>
    <w:rsid w:val="00930628"/>
    <w:rsid w:val="00931067"/>
    <w:rsid w:val="00932048"/>
    <w:rsid w:val="00933939"/>
    <w:rsid w:val="009339C2"/>
    <w:rsid w:val="00933AAE"/>
    <w:rsid w:val="00933FAD"/>
    <w:rsid w:val="0093531B"/>
    <w:rsid w:val="00941C3C"/>
    <w:rsid w:val="00942623"/>
    <w:rsid w:val="009426C3"/>
    <w:rsid w:val="00942FC8"/>
    <w:rsid w:val="00943B16"/>
    <w:rsid w:val="00944F81"/>
    <w:rsid w:val="009450A7"/>
    <w:rsid w:val="00945A59"/>
    <w:rsid w:val="00945A84"/>
    <w:rsid w:val="0094672C"/>
    <w:rsid w:val="00946D23"/>
    <w:rsid w:val="009500AC"/>
    <w:rsid w:val="009508CC"/>
    <w:rsid w:val="00950C86"/>
    <w:rsid w:val="00951061"/>
    <w:rsid w:val="009524DA"/>
    <w:rsid w:val="00953592"/>
    <w:rsid w:val="00956283"/>
    <w:rsid w:val="00956418"/>
    <w:rsid w:val="00956FDC"/>
    <w:rsid w:val="00957A4E"/>
    <w:rsid w:val="009603CD"/>
    <w:rsid w:val="00960CEF"/>
    <w:rsid w:val="00961C53"/>
    <w:rsid w:val="00962219"/>
    <w:rsid w:val="00963B18"/>
    <w:rsid w:val="00964B34"/>
    <w:rsid w:val="0096678D"/>
    <w:rsid w:val="0096679D"/>
    <w:rsid w:val="00966B75"/>
    <w:rsid w:val="0096713D"/>
    <w:rsid w:val="0096763D"/>
    <w:rsid w:val="00970942"/>
    <w:rsid w:val="00970A69"/>
    <w:rsid w:val="009718E3"/>
    <w:rsid w:val="00972187"/>
    <w:rsid w:val="0097379C"/>
    <w:rsid w:val="00974884"/>
    <w:rsid w:val="00976583"/>
    <w:rsid w:val="009768A9"/>
    <w:rsid w:val="00976C32"/>
    <w:rsid w:val="00981490"/>
    <w:rsid w:val="00982B87"/>
    <w:rsid w:val="00986B13"/>
    <w:rsid w:val="00987409"/>
    <w:rsid w:val="00990E83"/>
    <w:rsid w:val="0099137F"/>
    <w:rsid w:val="00991D7C"/>
    <w:rsid w:val="00991DB9"/>
    <w:rsid w:val="009924B9"/>
    <w:rsid w:val="00993690"/>
    <w:rsid w:val="00996680"/>
    <w:rsid w:val="00997EF3"/>
    <w:rsid w:val="009A0A72"/>
    <w:rsid w:val="009A1328"/>
    <w:rsid w:val="009A1F28"/>
    <w:rsid w:val="009A289E"/>
    <w:rsid w:val="009A518E"/>
    <w:rsid w:val="009A527E"/>
    <w:rsid w:val="009A5511"/>
    <w:rsid w:val="009A6996"/>
    <w:rsid w:val="009B1EC7"/>
    <w:rsid w:val="009B2B83"/>
    <w:rsid w:val="009B4BF6"/>
    <w:rsid w:val="009B6794"/>
    <w:rsid w:val="009C041B"/>
    <w:rsid w:val="009C0CA7"/>
    <w:rsid w:val="009C120B"/>
    <w:rsid w:val="009C2D95"/>
    <w:rsid w:val="009C3135"/>
    <w:rsid w:val="009C4EE3"/>
    <w:rsid w:val="009C5264"/>
    <w:rsid w:val="009C57AA"/>
    <w:rsid w:val="009C5A80"/>
    <w:rsid w:val="009C5AE3"/>
    <w:rsid w:val="009C631E"/>
    <w:rsid w:val="009C686F"/>
    <w:rsid w:val="009C6D4B"/>
    <w:rsid w:val="009C76EF"/>
    <w:rsid w:val="009C7B3B"/>
    <w:rsid w:val="009D11E5"/>
    <w:rsid w:val="009D1631"/>
    <w:rsid w:val="009D17E1"/>
    <w:rsid w:val="009D1A80"/>
    <w:rsid w:val="009D2633"/>
    <w:rsid w:val="009D2C62"/>
    <w:rsid w:val="009D31B9"/>
    <w:rsid w:val="009D3A85"/>
    <w:rsid w:val="009D42B7"/>
    <w:rsid w:val="009D488A"/>
    <w:rsid w:val="009D491D"/>
    <w:rsid w:val="009D70AE"/>
    <w:rsid w:val="009E0769"/>
    <w:rsid w:val="009E0836"/>
    <w:rsid w:val="009E100F"/>
    <w:rsid w:val="009E1C6B"/>
    <w:rsid w:val="009E1FC1"/>
    <w:rsid w:val="009E2C60"/>
    <w:rsid w:val="009E30CE"/>
    <w:rsid w:val="009E5CEF"/>
    <w:rsid w:val="009E62FF"/>
    <w:rsid w:val="009E7551"/>
    <w:rsid w:val="009F001E"/>
    <w:rsid w:val="009F0A69"/>
    <w:rsid w:val="009F0D7D"/>
    <w:rsid w:val="009F264B"/>
    <w:rsid w:val="009F7D64"/>
    <w:rsid w:val="009F7E94"/>
    <w:rsid w:val="00A006B9"/>
    <w:rsid w:val="00A02A18"/>
    <w:rsid w:val="00A03526"/>
    <w:rsid w:val="00A0386F"/>
    <w:rsid w:val="00A03B1B"/>
    <w:rsid w:val="00A044C8"/>
    <w:rsid w:val="00A04A15"/>
    <w:rsid w:val="00A04AC1"/>
    <w:rsid w:val="00A06120"/>
    <w:rsid w:val="00A077CC"/>
    <w:rsid w:val="00A07F28"/>
    <w:rsid w:val="00A108C9"/>
    <w:rsid w:val="00A108E8"/>
    <w:rsid w:val="00A11C9A"/>
    <w:rsid w:val="00A123D1"/>
    <w:rsid w:val="00A13040"/>
    <w:rsid w:val="00A1482B"/>
    <w:rsid w:val="00A14EBE"/>
    <w:rsid w:val="00A16199"/>
    <w:rsid w:val="00A20169"/>
    <w:rsid w:val="00A23FF6"/>
    <w:rsid w:val="00A24A0D"/>
    <w:rsid w:val="00A25AB1"/>
    <w:rsid w:val="00A26384"/>
    <w:rsid w:val="00A270E0"/>
    <w:rsid w:val="00A31006"/>
    <w:rsid w:val="00A341A7"/>
    <w:rsid w:val="00A34687"/>
    <w:rsid w:val="00A3633F"/>
    <w:rsid w:val="00A36885"/>
    <w:rsid w:val="00A36E9D"/>
    <w:rsid w:val="00A37B3F"/>
    <w:rsid w:val="00A40E78"/>
    <w:rsid w:val="00A418A2"/>
    <w:rsid w:val="00A42269"/>
    <w:rsid w:val="00A42E67"/>
    <w:rsid w:val="00A4337D"/>
    <w:rsid w:val="00A44481"/>
    <w:rsid w:val="00A4774A"/>
    <w:rsid w:val="00A478FE"/>
    <w:rsid w:val="00A5071C"/>
    <w:rsid w:val="00A531CB"/>
    <w:rsid w:val="00A538E6"/>
    <w:rsid w:val="00A56769"/>
    <w:rsid w:val="00A56F89"/>
    <w:rsid w:val="00A61300"/>
    <w:rsid w:val="00A613C2"/>
    <w:rsid w:val="00A62589"/>
    <w:rsid w:val="00A62AA1"/>
    <w:rsid w:val="00A64070"/>
    <w:rsid w:val="00A64298"/>
    <w:rsid w:val="00A645FF"/>
    <w:rsid w:val="00A6486A"/>
    <w:rsid w:val="00A648FC"/>
    <w:rsid w:val="00A72C7B"/>
    <w:rsid w:val="00A73AED"/>
    <w:rsid w:val="00A73F78"/>
    <w:rsid w:val="00A75094"/>
    <w:rsid w:val="00A76C3F"/>
    <w:rsid w:val="00A776FC"/>
    <w:rsid w:val="00A77D13"/>
    <w:rsid w:val="00A77E0B"/>
    <w:rsid w:val="00A77E2E"/>
    <w:rsid w:val="00A81DBF"/>
    <w:rsid w:val="00A81DCC"/>
    <w:rsid w:val="00A81F75"/>
    <w:rsid w:val="00A823EC"/>
    <w:rsid w:val="00A8530B"/>
    <w:rsid w:val="00A855E9"/>
    <w:rsid w:val="00A85B7A"/>
    <w:rsid w:val="00A86C7C"/>
    <w:rsid w:val="00A8729C"/>
    <w:rsid w:val="00A879CD"/>
    <w:rsid w:val="00A90123"/>
    <w:rsid w:val="00A90802"/>
    <w:rsid w:val="00A90C01"/>
    <w:rsid w:val="00A90F1C"/>
    <w:rsid w:val="00A91047"/>
    <w:rsid w:val="00A9232B"/>
    <w:rsid w:val="00A92CBF"/>
    <w:rsid w:val="00A92F4E"/>
    <w:rsid w:val="00A938DA"/>
    <w:rsid w:val="00A93B26"/>
    <w:rsid w:val="00A93E9E"/>
    <w:rsid w:val="00A95049"/>
    <w:rsid w:val="00A95536"/>
    <w:rsid w:val="00A95E8B"/>
    <w:rsid w:val="00A977B3"/>
    <w:rsid w:val="00A97B4C"/>
    <w:rsid w:val="00AA02FB"/>
    <w:rsid w:val="00AA0A4A"/>
    <w:rsid w:val="00AA1F4C"/>
    <w:rsid w:val="00AA2442"/>
    <w:rsid w:val="00AA401F"/>
    <w:rsid w:val="00AA5AC2"/>
    <w:rsid w:val="00AA621B"/>
    <w:rsid w:val="00AB271F"/>
    <w:rsid w:val="00AB6484"/>
    <w:rsid w:val="00AB6CF1"/>
    <w:rsid w:val="00AB7264"/>
    <w:rsid w:val="00AC132D"/>
    <w:rsid w:val="00AC1879"/>
    <w:rsid w:val="00AC1EF0"/>
    <w:rsid w:val="00AC21EA"/>
    <w:rsid w:val="00AC3996"/>
    <w:rsid w:val="00AC4831"/>
    <w:rsid w:val="00AC4EBC"/>
    <w:rsid w:val="00AD0A6A"/>
    <w:rsid w:val="00AD0C84"/>
    <w:rsid w:val="00AD2403"/>
    <w:rsid w:val="00AD2655"/>
    <w:rsid w:val="00AD2A89"/>
    <w:rsid w:val="00AD3641"/>
    <w:rsid w:val="00AD4041"/>
    <w:rsid w:val="00AD4A71"/>
    <w:rsid w:val="00AD7490"/>
    <w:rsid w:val="00AE0DA7"/>
    <w:rsid w:val="00AE25D1"/>
    <w:rsid w:val="00AE5037"/>
    <w:rsid w:val="00AE5530"/>
    <w:rsid w:val="00AE65BA"/>
    <w:rsid w:val="00AE676A"/>
    <w:rsid w:val="00AE7A4E"/>
    <w:rsid w:val="00AE7E91"/>
    <w:rsid w:val="00AE7ED8"/>
    <w:rsid w:val="00AF0C35"/>
    <w:rsid w:val="00AF24F6"/>
    <w:rsid w:val="00AF2D76"/>
    <w:rsid w:val="00AF30F8"/>
    <w:rsid w:val="00AF59B1"/>
    <w:rsid w:val="00AF63AA"/>
    <w:rsid w:val="00AF6560"/>
    <w:rsid w:val="00AF6D71"/>
    <w:rsid w:val="00AF6ECD"/>
    <w:rsid w:val="00B00744"/>
    <w:rsid w:val="00B009CF"/>
    <w:rsid w:val="00B01334"/>
    <w:rsid w:val="00B01A35"/>
    <w:rsid w:val="00B01AA8"/>
    <w:rsid w:val="00B01C9F"/>
    <w:rsid w:val="00B02BD2"/>
    <w:rsid w:val="00B03282"/>
    <w:rsid w:val="00B04968"/>
    <w:rsid w:val="00B0497D"/>
    <w:rsid w:val="00B04C8E"/>
    <w:rsid w:val="00B04DD8"/>
    <w:rsid w:val="00B0691A"/>
    <w:rsid w:val="00B07398"/>
    <w:rsid w:val="00B12212"/>
    <w:rsid w:val="00B12DF1"/>
    <w:rsid w:val="00B12F38"/>
    <w:rsid w:val="00B146B7"/>
    <w:rsid w:val="00B160AB"/>
    <w:rsid w:val="00B163FB"/>
    <w:rsid w:val="00B1774B"/>
    <w:rsid w:val="00B17F79"/>
    <w:rsid w:val="00B209A3"/>
    <w:rsid w:val="00B21AAE"/>
    <w:rsid w:val="00B21CCA"/>
    <w:rsid w:val="00B22743"/>
    <w:rsid w:val="00B240C9"/>
    <w:rsid w:val="00B25507"/>
    <w:rsid w:val="00B2572A"/>
    <w:rsid w:val="00B26B7D"/>
    <w:rsid w:val="00B2795B"/>
    <w:rsid w:val="00B303B1"/>
    <w:rsid w:val="00B319DC"/>
    <w:rsid w:val="00B31D00"/>
    <w:rsid w:val="00B326C6"/>
    <w:rsid w:val="00B32E31"/>
    <w:rsid w:val="00B33337"/>
    <w:rsid w:val="00B33AC7"/>
    <w:rsid w:val="00B35BAE"/>
    <w:rsid w:val="00B40237"/>
    <w:rsid w:val="00B40692"/>
    <w:rsid w:val="00B40DDD"/>
    <w:rsid w:val="00B423A4"/>
    <w:rsid w:val="00B438F9"/>
    <w:rsid w:val="00B43BCF"/>
    <w:rsid w:val="00B44083"/>
    <w:rsid w:val="00B4455D"/>
    <w:rsid w:val="00B44901"/>
    <w:rsid w:val="00B45FBC"/>
    <w:rsid w:val="00B4619F"/>
    <w:rsid w:val="00B46CB4"/>
    <w:rsid w:val="00B46DC8"/>
    <w:rsid w:val="00B47EF2"/>
    <w:rsid w:val="00B5107D"/>
    <w:rsid w:val="00B511C9"/>
    <w:rsid w:val="00B533F4"/>
    <w:rsid w:val="00B53A54"/>
    <w:rsid w:val="00B5450C"/>
    <w:rsid w:val="00B55E92"/>
    <w:rsid w:val="00B56009"/>
    <w:rsid w:val="00B569BC"/>
    <w:rsid w:val="00B569C0"/>
    <w:rsid w:val="00B60327"/>
    <w:rsid w:val="00B60BFE"/>
    <w:rsid w:val="00B60CAA"/>
    <w:rsid w:val="00B60F22"/>
    <w:rsid w:val="00B61641"/>
    <w:rsid w:val="00B63B2A"/>
    <w:rsid w:val="00B65ABA"/>
    <w:rsid w:val="00B66A70"/>
    <w:rsid w:val="00B66AEB"/>
    <w:rsid w:val="00B67DAE"/>
    <w:rsid w:val="00B70627"/>
    <w:rsid w:val="00B71331"/>
    <w:rsid w:val="00B718AC"/>
    <w:rsid w:val="00B724EC"/>
    <w:rsid w:val="00B725AA"/>
    <w:rsid w:val="00B75080"/>
    <w:rsid w:val="00B773D0"/>
    <w:rsid w:val="00B77402"/>
    <w:rsid w:val="00B77539"/>
    <w:rsid w:val="00B77BFE"/>
    <w:rsid w:val="00B8098E"/>
    <w:rsid w:val="00B81F1D"/>
    <w:rsid w:val="00B82A27"/>
    <w:rsid w:val="00B83370"/>
    <w:rsid w:val="00B84AAE"/>
    <w:rsid w:val="00B854E0"/>
    <w:rsid w:val="00B85F20"/>
    <w:rsid w:val="00B87A01"/>
    <w:rsid w:val="00B87D04"/>
    <w:rsid w:val="00B9065F"/>
    <w:rsid w:val="00B90DD0"/>
    <w:rsid w:val="00B90DE5"/>
    <w:rsid w:val="00B9213C"/>
    <w:rsid w:val="00B926E3"/>
    <w:rsid w:val="00B9312E"/>
    <w:rsid w:val="00B936ED"/>
    <w:rsid w:val="00B93AE0"/>
    <w:rsid w:val="00B93F91"/>
    <w:rsid w:val="00B94289"/>
    <w:rsid w:val="00B944E9"/>
    <w:rsid w:val="00B95572"/>
    <w:rsid w:val="00B96DC0"/>
    <w:rsid w:val="00BA0242"/>
    <w:rsid w:val="00BA1488"/>
    <w:rsid w:val="00BA184E"/>
    <w:rsid w:val="00BA201A"/>
    <w:rsid w:val="00BA2531"/>
    <w:rsid w:val="00BA2A1F"/>
    <w:rsid w:val="00BA2AA6"/>
    <w:rsid w:val="00BA79F1"/>
    <w:rsid w:val="00BA7C26"/>
    <w:rsid w:val="00BB08E5"/>
    <w:rsid w:val="00BB0D67"/>
    <w:rsid w:val="00BB1EED"/>
    <w:rsid w:val="00BB38C5"/>
    <w:rsid w:val="00BB5ACE"/>
    <w:rsid w:val="00BB62F2"/>
    <w:rsid w:val="00BB6AAF"/>
    <w:rsid w:val="00BC0169"/>
    <w:rsid w:val="00BC10C0"/>
    <w:rsid w:val="00BC49DB"/>
    <w:rsid w:val="00BC54F1"/>
    <w:rsid w:val="00BC57D0"/>
    <w:rsid w:val="00BC7D5D"/>
    <w:rsid w:val="00BD0C1E"/>
    <w:rsid w:val="00BD13A4"/>
    <w:rsid w:val="00BD27A0"/>
    <w:rsid w:val="00BD329B"/>
    <w:rsid w:val="00BD368D"/>
    <w:rsid w:val="00BD4132"/>
    <w:rsid w:val="00BD619E"/>
    <w:rsid w:val="00BD74BE"/>
    <w:rsid w:val="00BD7E69"/>
    <w:rsid w:val="00BE06DC"/>
    <w:rsid w:val="00BE1487"/>
    <w:rsid w:val="00BE19E0"/>
    <w:rsid w:val="00BE2878"/>
    <w:rsid w:val="00BE2F99"/>
    <w:rsid w:val="00BE4774"/>
    <w:rsid w:val="00BE53BB"/>
    <w:rsid w:val="00BE6095"/>
    <w:rsid w:val="00BF0083"/>
    <w:rsid w:val="00BF1DEF"/>
    <w:rsid w:val="00BF5172"/>
    <w:rsid w:val="00BF51F3"/>
    <w:rsid w:val="00BF535E"/>
    <w:rsid w:val="00BF53D5"/>
    <w:rsid w:val="00C00A27"/>
    <w:rsid w:val="00C02D07"/>
    <w:rsid w:val="00C04507"/>
    <w:rsid w:val="00C06C6C"/>
    <w:rsid w:val="00C07025"/>
    <w:rsid w:val="00C0730D"/>
    <w:rsid w:val="00C07A7E"/>
    <w:rsid w:val="00C07D3F"/>
    <w:rsid w:val="00C10625"/>
    <w:rsid w:val="00C108B5"/>
    <w:rsid w:val="00C108BD"/>
    <w:rsid w:val="00C123DD"/>
    <w:rsid w:val="00C13347"/>
    <w:rsid w:val="00C13BA5"/>
    <w:rsid w:val="00C15287"/>
    <w:rsid w:val="00C16B2B"/>
    <w:rsid w:val="00C16B42"/>
    <w:rsid w:val="00C20D82"/>
    <w:rsid w:val="00C21013"/>
    <w:rsid w:val="00C2243A"/>
    <w:rsid w:val="00C2257B"/>
    <w:rsid w:val="00C22DD4"/>
    <w:rsid w:val="00C23F99"/>
    <w:rsid w:val="00C2425D"/>
    <w:rsid w:val="00C24569"/>
    <w:rsid w:val="00C31341"/>
    <w:rsid w:val="00C32286"/>
    <w:rsid w:val="00C32ACC"/>
    <w:rsid w:val="00C34303"/>
    <w:rsid w:val="00C35F2F"/>
    <w:rsid w:val="00C364CC"/>
    <w:rsid w:val="00C36D01"/>
    <w:rsid w:val="00C36DF7"/>
    <w:rsid w:val="00C3704E"/>
    <w:rsid w:val="00C3757C"/>
    <w:rsid w:val="00C37849"/>
    <w:rsid w:val="00C43027"/>
    <w:rsid w:val="00C4417D"/>
    <w:rsid w:val="00C463FE"/>
    <w:rsid w:val="00C46BF9"/>
    <w:rsid w:val="00C4712B"/>
    <w:rsid w:val="00C47377"/>
    <w:rsid w:val="00C47F39"/>
    <w:rsid w:val="00C5008C"/>
    <w:rsid w:val="00C51416"/>
    <w:rsid w:val="00C5181B"/>
    <w:rsid w:val="00C51A47"/>
    <w:rsid w:val="00C52C04"/>
    <w:rsid w:val="00C5333D"/>
    <w:rsid w:val="00C53551"/>
    <w:rsid w:val="00C54A6E"/>
    <w:rsid w:val="00C5512B"/>
    <w:rsid w:val="00C57592"/>
    <w:rsid w:val="00C57D1E"/>
    <w:rsid w:val="00C57D60"/>
    <w:rsid w:val="00C6089E"/>
    <w:rsid w:val="00C60AB8"/>
    <w:rsid w:val="00C60CF8"/>
    <w:rsid w:val="00C61339"/>
    <w:rsid w:val="00C6212E"/>
    <w:rsid w:val="00C62513"/>
    <w:rsid w:val="00C631BE"/>
    <w:rsid w:val="00C65F5E"/>
    <w:rsid w:val="00C66C14"/>
    <w:rsid w:val="00C70DE7"/>
    <w:rsid w:val="00C70F2B"/>
    <w:rsid w:val="00C7257D"/>
    <w:rsid w:val="00C725DB"/>
    <w:rsid w:val="00C755F5"/>
    <w:rsid w:val="00C76A6B"/>
    <w:rsid w:val="00C76CC2"/>
    <w:rsid w:val="00C77DC8"/>
    <w:rsid w:val="00C81605"/>
    <w:rsid w:val="00C81B30"/>
    <w:rsid w:val="00C8293A"/>
    <w:rsid w:val="00C82D4F"/>
    <w:rsid w:val="00C83366"/>
    <w:rsid w:val="00C84794"/>
    <w:rsid w:val="00C84A42"/>
    <w:rsid w:val="00C853CF"/>
    <w:rsid w:val="00C86666"/>
    <w:rsid w:val="00C86A6B"/>
    <w:rsid w:val="00C875CE"/>
    <w:rsid w:val="00C90749"/>
    <w:rsid w:val="00C90D45"/>
    <w:rsid w:val="00C90DC7"/>
    <w:rsid w:val="00C9199C"/>
    <w:rsid w:val="00C9289E"/>
    <w:rsid w:val="00C92E37"/>
    <w:rsid w:val="00C93E10"/>
    <w:rsid w:val="00C944FC"/>
    <w:rsid w:val="00C968C1"/>
    <w:rsid w:val="00C96B78"/>
    <w:rsid w:val="00CA0B6A"/>
    <w:rsid w:val="00CA2038"/>
    <w:rsid w:val="00CA6B61"/>
    <w:rsid w:val="00CA6CC1"/>
    <w:rsid w:val="00CA77EF"/>
    <w:rsid w:val="00CB03D1"/>
    <w:rsid w:val="00CB0D4E"/>
    <w:rsid w:val="00CB1211"/>
    <w:rsid w:val="00CB18D3"/>
    <w:rsid w:val="00CB2EA1"/>
    <w:rsid w:val="00CB43D2"/>
    <w:rsid w:val="00CB4BBD"/>
    <w:rsid w:val="00CB4D31"/>
    <w:rsid w:val="00CB6711"/>
    <w:rsid w:val="00CB7144"/>
    <w:rsid w:val="00CB723B"/>
    <w:rsid w:val="00CB73B1"/>
    <w:rsid w:val="00CB78F1"/>
    <w:rsid w:val="00CB7CBC"/>
    <w:rsid w:val="00CC144D"/>
    <w:rsid w:val="00CC168A"/>
    <w:rsid w:val="00CC224E"/>
    <w:rsid w:val="00CC246C"/>
    <w:rsid w:val="00CC29F5"/>
    <w:rsid w:val="00CC38B4"/>
    <w:rsid w:val="00CC3F74"/>
    <w:rsid w:val="00CC4923"/>
    <w:rsid w:val="00CC4B2B"/>
    <w:rsid w:val="00CC56A0"/>
    <w:rsid w:val="00CC5D67"/>
    <w:rsid w:val="00CC6475"/>
    <w:rsid w:val="00CC6CF6"/>
    <w:rsid w:val="00CD0619"/>
    <w:rsid w:val="00CD066A"/>
    <w:rsid w:val="00CD1287"/>
    <w:rsid w:val="00CD280D"/>
    <w:rsid w:val="00CD295C"/>
    <w:rsid w:val="00CD3CDB"/>
    <w:rsid w:val="00CD4945"/>
    <w:rsid w:val="00CD4B51"/>
    <w:rsid w:val="00CD4DC5"/>
    <w:rsid w:val="00CD4FDA"/>
    <w:rsid w:val="00CD585C"/>
    <w:rsid w:val="00CD5BE3"/>
    <w:rsid w:val="00CD72A2"/>
    <w:rsid w:val="00CE026D"/>
    <w:rsid w:val="00CE4107"/>
    <w:rsid w:val="00CE4BD4"/>
    <w:rsid w:val="00CE67E7"/>
    <w:rsid w:val="00CF008E"/>
    <w:rsid w:val="00CF0E7D"/>
    <w:rsid w:val="00CF3604"/>
    <w:rsid w:val="00CF40B9"/>
    <w:rsid w:val="00CF467F"/>
    <w:rsid w:val="00CF6DEB"/>
    <w:rsid w:val="00CF7B8E"/>
    <w:rsid w:val="00D00712"/>
    <w:rsid w:val="00D01C7B"/>
    <w:rsid w:val="00D01CC0"/>
    <w:rsid w:val="00D029CD"/>
    <w:rsid w:val="00D048FC"/>
    <w:rsid w:val="00D049A5"/>
    <w:rsid w:val="00D076DF"/>
    <w:rsid w:val="00D0781C"/>
    <w:rsid w:val="00D10F3D"/>
    <w:rsid w:val="00D1284A"/>
    <w:rsid w:val="00D12F27"/>
    <w:rsid w:val="00D156E4"/>
    <w:rsid w:val="00D16585"/>
    <w:rsid w:val="00D173E5"/>
    <w:rsid w:val="00D20C85"/>
    <w:rsid w:val="00D2253E"/>
    <w:rsid w:val="00D24EED"/>
    <w:rsid w:val="00D25F5F"/>
    <w:rsid w:val="00D25F9D"/>
    <w:rsid w:val="00D260AB"/>
    <w:rsid w:val="00D301E7"/>
    <w:rsid w:val="00D30827"/>
    <w:rsid w:val="00D30F31"/>
    <w:rsid w:val="00D3152B"/>
    <w:rsid w:val="00D33D73"/>
    <w:rsid w:val="00D3482B"/>
    <w:rsid w:val="00D34C74"/>
    <w:rsid w:val="00D34C9F"/>
    <w:rsid w:val="00D35C4D"/>
    <w:rsid w:val="00D370E8"/>
    <w:rsid w:val="00D373AC"/>
    <w:rsid w:val="00D400BF"/>
    <w:rsid w:val="00D43598"/>
    <w:rsid w:val="00D43769"/>
    <w:rsid w:val="00D4546F"/>
    <w:rsid w:val="00D45FB9"/>
    <w:rsid w:val="00D50B10"/>
    <w:rsid w:val="00D50DB0"/>
    <w:rsid w:val="00D52488"/>
    <w:rsid w:val="00D54D48"/>
    <w:rsid w:val="00D54F5C"/>
    <w:rsid w:val="00D550D0"/>
    <w:rsid w:val="00D55B23"/>
    <w:rsid w:val="00D56075"/>
    <w:rsid w:val="00D561A4"/>
    <w:rsid w:val="00D56DF4"/>
    <w:rsid w:val="00D5720D"/>
    <w:rsid w:val="00D5722D"/>
    <w:rsid w:val="00D60076"/>
    <w:rsid w:val="00D6147A"/>
    <w:rsid w:val="00D61F61"/>
    <w:rsid w:val="00D654DF"/>
    <w:rsid w:val="00D66B8A"/>
    <w:rsid w:val="00D66E28"/>
    <w:rsid w:val="00D66EB7"/>
    <w:rsid w:val="00D672D9"/>
    <w:rsid w:val="00D67634"/>
    <w:rsid w:val="00D70586"/>
    <w:rsid w:val="00D7140C"/>
    <w:rsid w:val="00D73680"/>
    <w:rsid w:val="00D74242"/>
    <w:rsid w:val="00D80C90"/>
    <w:rsid w:val="00D816FB"/>
    <w:rsid w:val="00D829BE"/>
    <w:rsid w:val="00D850FE"/>
    <w:rsid w:val="00D8714B"/>
    <w:rsid w:val="00D9195A"/>
    <w:rsid w:val="00D91DB5"/>
    <w:rsid w:val="00D9259E"/>
    <w:rsid w:val="00D93F18"/>
    <w:rsid w:val="00D94680"/>
    <w:rsid w:val="00D9542D"/>
    <w:rsid w:val="00D960CD"/>
    <w:rsid w:val="00DA0CC1"/>
    <w:rsid w:val="00DA3153"/>
    <w:rsid w:val="00DA3C0A"/>
    <w:rsid w:val="00DA40F3"/>
    <w:rsid w:val="00DA6416"/>
    <w:rsid w:val="00DB0BAF"/>
    <w:rsid w:val="00DB3246"/>
    <w:rsid w:val="00DB39C9"/>
    <w:rsid w:val="00DB5572"/>
    <w:rsid w:val="00DB635B"/>
    <w:rsid w:val="00DB7CE7"/>
    <w:rsid w:val="00DB7DB8"/>
    <w:rsid w:val="00DC07F6"/>
    <w:rsid w:val="00DC4CDE"/>
    <w:rsid w:val="00DC547B"/>
    <w:rsid w:val="00DC68D2"/>
    <w:rsid w:val="00DC7D3C"/>
    <w:rsid w:val="00DD1214"/>
    <w:rsid w:val="00DD15FB"/>
    <w:rsid w:val="00DD1652"/>
    <w:rsid w:val="00DD17F7"/>
    <w:rsid w:val="00DD1E79"/>
    <w:rsid w:val="00DD2B49"/>
    <w:rsid w:val="00DD3404"/>
    <w:rsid w:val="00DD39CC"/>
    <w:rsid w:val="00DD3BD9"/>
    <w:rsid w:val="00DD4315"/>
    <w:rsid w:val="00DD451D"/>
    <w:rsid w:val="00DD4565"/>
    <w:rsid w:val="00DD46FC"/>
    <w:rsid w:val="00DD4881"/>
    <w:rsid w:val="00DD4956"/>
    <w:rsid w:val="00DD7C9C"/>
    <w:rsid w:val="00DE0E7B"/>
    <w:rsid w:val="00DE4A0E"/>
    <w:rsid w:val="00DE6CFA"/>
    <w:rsid w:val="00DF0FEF"/>
    <w:rsid w:val="00DF1178"/>
    <w:rsid w:val="00DF14F3"/>
    <w:rsid w:val="00DF1587"/>
    <w:rsid w:val="00DF198E"/>
    <w:rsid w:val="00DF24F4"/>
    <w:rsid w:val="00DF2897"/>
    <w:rsid w:val="00DF3214"/>
    <w:rsid w:val="00DF369C"/>
    <w:rsid w:val="00DF4397"/>
    <w:rsid w:val="00DF5D22"/>
    <w:rsid w:val="00DF6892"/>
    <w:rsid w:val="00DF7B0C"/>
    <w:rsid w:val="00E01244"/>
    <w:rsid w:val="00E0188B"/>
    <w:rsid w:val="00E04368"/>
    <w:rsid w:val="00E04BFE"/>
    <w:rsid w:val="00E0533D"/>
    <w:rsid w:val="00E05521"/>
    <w:rsid w:val="00E05972"/>
    <w:rsid w:val="00E064C3"/>
    <w:rsid w:val="00E0669F"/>
    <w:rsid w:val="00E06F38"/>
    <w:rsid w:val="00E07536"/>
    <w:rsid w:val="00E1258A"/>
    <w:rsid w:val="00E12886"/>
    <w:rsid w:val="00E13591"/>
    <w:rsid w:val="00E137D3"/>
    <w:rsid w:val="00E13EF3"/>
    <w:rsid w:val="00E15EEA"/>
    <w:rsid w:val="00E16C5A"/>
    <w:rsid w:val="00E17955"/>
    <w:rsid w:val="00E2014A"/>
    <w:rsid w:val="00E21E2E"/>
    <w:rsid w:val="00E23845"/>
    <w:rsid w:val="00E30730"/>
    <w:rsid w:val="00E309D9"/>
    <w:rsid w:val="00E30B8D"/>
    <w:rsid w:val="00E30C3C"/>
    <w:rsid w:val="00E314C3"/>
    <w:rsid w:val="00E3246D"/>
    <w:rsid w:val="00E32BE0"/>
    <w:rsid w:val="00E32C7D"/>
    <w:rsid w:val="00E34D0B"/>
    <w:rsid w:val="00E35B43"/>
    <w:rsid w:val="00E35F94"/>
    <w:rsid w:val="00E3602F"/>
    <w:rsid w:val="00E36485"/>
    <w:rsid w:val="00E36B19"/>
    <w:rsid w:val="00E36D2D"/>
    <w:rsid w:val="00E37D62"/>
    <w:rsid w:val="00E37F24"/>
    <w:rsid w:val="00E37FC7"/>
    <w:rsid w:val="00E42AD5"/>
    <w:rsid w:val="00E43E9F"/>
    <w:rsid w:val="00E440B3"/>
    <w:rsid w:val="00E45347"/>
    <w:rsid w:val="00E45653"/>
    <w:rsid w:val="00E50102"/>
    <w:rsid w:val="00E51845"/>
    <w:rsid w:val="00E51A63"/>
    <w:rsid w:val="00E52446"/>
    <w:rsid w:val="00E52E27"/>
    <w:rsid w:val="00E53C55"/>
    <w:rsid w:val="00E55C01"/>
    <w:rsid w:val="00E55D48"/>
    <w:rsid w:val="00E567DE"/>
    <w:rsid w:val="00E56E88"/>
    <w:rsid w:val="00E571D5"/>
    <w:rsid w:val="00E57BA8"/>
    <w:rsid w:val="00E57CE4"/>
    <w:rsid w:val="00E57DA0"/>
    <w:rsid w:val="00E607F2"/>
    <w:rsid w:val="00E618A0"/>
    <w:rsid w:val="00E6264B"/>
    <w:rsid w:val="00E65815"/>
    <w:rsid w:val="00E659CC"/>
    <w:rsid w:val="00E66519"/>
    <w:rsid w:val="00E66AAB"/>
    <w:rsid w:val="00E66CFF"/>
    <w:rsid w:val="00E670DF"/>
    <w:rsid w:val="00E7145A"/>
    <w:rsid w:val="00E719DF"/>
    <w:rsid w:val="00E733E7"/>
    <w:rsid w:val="00E73A95"/>
    <w:rsid w:val="00E73D68"/>
    <w:rsid w:val="00E74157"/>
    <w:rsid w:val="00E74961"/>
    <w:rsid w:val="00E74CE6"/>
    <w:rsid w:val="00E765C7"/>
    <w:rsid w:val="00E7666A"/>
    <w:rsid w:val="00E81406"/>
    <w:rsid w:val="00E826A2"/>
    <w:rsid w:val="00E826E2"/>
    <w:rsid w:val="00E8327B"/>
    <w:rsid w:val="00E85EC5"/>
    <w:rsid w:val="00E86B4D"/>
    <w:rsid w:val="00E877AF"/>
    <w:rsid w:val="00E905B3"/>
    <w:rsid w:val="00E90745"/>
    <w:rsid w:val="00E90D0C"/>
    <w:rsid w:val="00E91462"/>
    <w:rsid w:val="00E92323"/>
    <w:rsid w:val="00E9359E"/>
    <w:rsid w:val="00E9559F"/>
    <w:rsid w:val="00E95C42"/>
    <w:rsid w:val="00E9639E"/>
    <w:rsid w:val="00E9650B"/>
    <w:rsid w:val="00E96ECB"/>
    <w:rsid w:val="00E9753A"/>
    <w:rsid w:val="00E979EE"/>
    <w:rsid w:val="00E97E57"/>
    <w:rsid w:val="00EA03C6"/>
    <w:rsid w:val="00EA0A3A"/>
    <w:rsid w:val="00EA172A"/>
    <w:rsid w:val="00EA23A4"/>
    <w:rsid w:val="00EA25D2"/>
    <w:rsid w:val="00EA38FC"/>
    <w:rsid w:val="00EA6164"/>
    <w:rsid w:val="00EA65DF"/>
    <w:rsid w:val="00EA6EC5"/>
    <w:rsid w:val="00EA77DA"/>
    <w:rsid w:val="00EB0151"/>
    <w:rsid w:val="00EB175A"/>
    <w:rsid w:val="00EB3C5B"/>
    <w:rsid w:val="00EB49B8"/>
    <w:rsid w:val="00EB51FE"/>
    <w:rsid w:val="00EB52EE"/>
    <w:rsid w:val="00EB68A8"/>
    <w:rsid w:val="00EC0957"/>
    <w:rsid w:val="00EC0E89"/>
    <w:rsid w:val="00EC14B3"/>
    <w:rsid w:val="00EC1E82"/>
    <w:rsid w:val="00EC282E"/>
    <w:rsid w:val="00EC2905"/>
    <w:rsid w:val="00EC2AF1"/>
    <w:rsid w:val="00EC595B"/>
    <w:rsid w:val="00EC60E3"/>
    <w:rsid w:val="00EC6386"/>
    <w:rsid w:val="00EC681A"/>
    <w:rsid w:val="00ED11E4"/>
    <w:rsid w:val="00ED1B6D"/>
    <w:rsid w:val="00ED1CBE"/>
    <w:rsid w:val="00ED2A3B"/>
    <w:rsid w:val="00ED48FC"/>
    <w:rsid w:val="00EE0640"/>
    <w:rsid w:val="00EE10EB"/>
    <w:rsid w:val="00EE1883"/>
    <w:rsid w:val="00EE21E7"/>
    <w:rsid w:val="00EE27C5"/>
    <w:rsid w:val="00EE3A84"/>
    <w:rsid w:val="00EE3C6C"/>
    <w:rsid w:val="00EE597B"/>
    <w:rsid w:val="00EE5B79"/>
    <w:rsid w:val="00EE5F59"/>
    <w:rsid w:val="00EE61B9"/>
    <w:rsid w:val="00EE6967"/>
    <w:rsid w:val="00EE72DC"/>
    <w:rsid w:val="00EE7440"/>
    <w:rsid w:val="00EF0AE6"/>
    <w:rsid w:val="00EF0C3A"/>
    <w:rsid w:val="00EF10E9"/>
    <w:rsid w:val="00EF1B26"/>
    <w:rsid w:val="00EF1E38"/>
    <w:rsid w:val="00EF1F17"/>
    <w:rsid w:val="00EF2053"/>
    <w:rsid w:val="00EF213E"/>
    <w:rsid w:val="00EF37A1"/>
    <w:rsid w:val="00EF3A20"/>
    <w:rsid w:val="00EF486A"/>
    <w:rsid w:val="00EF5B35"/>
    <w:rsid w:val="00EF5B5B"/>
    <w:rsid w:val="00EF5C98"/>
    <w:rsid w:val="00EF61F0"/>
    <w:rsid w:val="00EF631B"/>
    <w:rsid w:val="00F00997"/>
    <w:rsid w:val="00F00A2C"/>
    <w:rsid w:val="00F00D5A"/>
    <w:rsid w:val="00F00E2F"/>
    <w:rsid w:val="00F01297"/>
    <w:rsid w:val="00F05AD7"/>
    <w:rsid w:val="00F05B0F"/>
    <w:rsid w:val="00F06841"/>
    <w:rsid w:val="00F07232"/>
    <w:rsid w:val="00F07744"/>
    <w:rsid w:val="00F077B6"/>
    <w:rsid w:val="00F07C01"/>
    <w:rsid w:val="00F07FCB"/>
    <w:rsid w:val="00F10609"/>
    <w:rsid w:val="00F10734"/>
    <w:rsid w:val="00F10EAA"/>
    <w:rsid w:val="00F110A3"/>
    <w:rsid w:val="00F11D4F"/>
    <w:rsid w:val="00F11DFD"/>
    <w:rsid w:val="00F12068"/>
    <w:rsid w:val="00F120A3"/>
    <w:rsid w:val="00F1245B"/>
    <w:rsid w:val="00F1296E"/>
    <w:rsid w:val="00F1521B"/>
    <w:rsid w:val="00F16223"/>
    <w:rsid w:val="00F16903"/>
    <w:rsid w:val="00F17D1C"/>
    <w:rsid w:val="00F248D2"/>
    <w:rsid w:val="00F2670B"/>
    <w:rsid w:val="00F30B49"/>
    <w:rsid w:val="00F30FE2"/>
    <w:rsid w:val="00F31DB3"/>
    <w:rsid w:val="00F3232D"/>
    <w:rsid w:val="00F325E9"/>
    <w:rsid w:val="00F3373A"/>
    <w:rsid w:val="00F3375D"/>
    <w:rsid w:val="00F34EF4"/>
    <w:rsid w:val="00F34F65"/>
    <w:rsid w:val="00F36B52"/>
    <w:rsid w:val="00F36F24"/>
    <w:rsid w:val="00F374E7"/>
    <w:rsid w:val="00F37C1D"/>
    <w:rsid w:val="00F413E6"/>
    <w:rsid w:val="00F41A40"/>
    <w:rsid w:val="00F423F5"/>
    <w:rsid w:val="00F43D84"/>
    <w:rsid w:val="00F44F9B"/>
    <w:rsid w:val="00F477C2"/>
    <w:rsid w:val="00F50463"/>
    <w:rsid w:val="00F517CF"/>
    <w:rsid w:val="00F51B08"/>
    <w:rsid w:val="00F535FF"/>
    <w:rsid w:val="00F53918"/>
    <w:rsid w:val="00F54547"/>
    <w:rsid w:val="00F54B7A"/>
    <w:rsid w:val="00F60721"/>
    <w:rsid w:val="00F6113B"/>
    <w:rsid w:val="00F61E79"/>
    <w:rsid w:val="00F62987"/>
    <w:rsid w:val="00F633EF"/>
    <w:rsid w:val="00F63D62"/>
    <w:rsid w:val="00F658C5"/>
    <w:rsid w:val="00F659F0"/>
    <w:rsid w:val="00F65F62"/>
    <w:rsid w:val="00F703DE"/>
    <w:rsid w:val="00F7099D"/>
    <w:rsid w:val="00F73A0D"/>
    <w:rsid w:val="00F73A91"/>
    <w:rsid w:val="00F742D1"/>
    <w:rsid w:val="00F75E43"/>
    <w:rsid w:val="00F76FF8"/>
    <w:rsid w:val="00F80733"/>
    <w:rsid w:val="00F8098E"/>
    <w:rsid w:val="00F809D0"/>
    <w:rsid w:val="00F827CE"/>
    <w:rsid w:val="00F82CCD"/>
    <w:rsid w:val="00F83079"/>
    <w:rsid w:val="00F830D9"/>
    <w:rsid w:val="00F831E6"/>
    <w:rsid w:val="00F844A1"/>
    <w:rsid w:val="00F85EE6"/>
    <w:rsid w:val="00F86C7A"/>
    <w:rsid w:val="00F86CD4"/>
    <w:rsid w:val="00F87768"/>
    <w:rsid w:val="00F87D28"/>
    <w:rsid w:val="00F90014"/>
    <w:rsid w:val="00F90045"/>
    <w:rsid w:val="00F90F1A"/>
    <w:rsid w:val="00F93926"/>
    <w:rsid w:val="00F93B09"/>
    <w:rsid w:val="00F96708"/>
    <w:rsid w:val="00F97892"/>
    <w:rsid w:val="00F97E6B"/>
    <w:rsid w:val="00FA0540"/>
    <w:rsid w:val="00FA0902"/>
    <w:rsid w:val="00FA0D34"/>
    <w:rsid w:val="00FA2D0A"/>
    <w:rsid w:val="00FA439E"/>
    <w:rsid w:val="00FA4490"/>
    <w:rsid w:val="00FA5DE0"/>
    <w:rsid w:val="00FA6670"/>
    <w:rsid w:val="00FB058C"/>
    <w:rsid w:val="00FB0749"/>
    <w:rsid w:val="00FB4ADD"/>
    <w:rsid w:val="00FB4DD6"/>
    <w:rsid w:val="00FC0A7F"/>
    <w:rsid w:val="00FC11BD"/>
    <w:rsid w:val="00FC20E1"/>
    <w:rsid w:val="00FC3BED"/>
    <w:rsid w:val="00FD06B5"/>
    <w:rsid w:val="00FD0C85"/>
    <w:rsid w:val="00FD0FBA"/>
    <w:rsid w:val="00FD1D3F"/>
    <w:rsid w:val="00FD2430"/>
    <w:rsid w:val="00FD5F5F"/>
    <w:rsid w:val="00FE03CF"/>
    <w:rsid w:val="00FE04B5"/>
    <w:rsid w:val="00FE1178"/>
    <w:rsid w:val="00FE13FE"/>
    <w:rsid w:val="00FE1450"/>
    <w:rsid w:val="00FE1681"/>
    <w:rsid w:val="00FE1791"/>
    <w:rsid w:val="00FE3B4C"/>
    <w:rsid w:val="00FE552B"/>
    <w:rsid w:val="00FE5547"/>
    <w:rsid w:val="00FE7578"/>
    <w:rsid w:val="00FE7FBF"/>
    <w:rsid w:val="00FF15F8"/>
    <w:rsid w:val="00FF1798"/>
    <w:rsid w:val="00FF1ACC"/>
    <w:rsid w:val="00FF2695"/>
    <w:rsid w:val="00FF29C8"/>
    <w:rsid w:val="00FF32A7"/>
    <w:rsid w:val="00FF39DD"/>
    <w:rsid w:val="00FF4AE8"/>
    <w:rsid w:val="00FF5B7A"/>
    <w:rsid w:val="00FF5D7B"/>
    <w:rsid w:val="00FF774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C92"/>
  <w15:chartTrackingRefBased/>
  <w15:docId w15:val="{A4A1C9B8-4D37-4E29-A178-190B17D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CC"/>
  </w:style>
  <w:style w:type="paragraph" w:styleId="Footer">
    <w:name w:val="footer"/>
    <w:basedOn w:val="Normal"/>
    <w:link w:val="FooterChar"/>
    <w:uiPriority w:val="99"/>
    <w:unhideWhenUsed/>
    <w:rsid w:val="004E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CC"/>
  </w:style>
  <w:style w:type="paragraph" w:styleId="ListParagraph">
    <w:name w:val="List Paragraph"/>
    <w:basedOn w:val="Normal"/>
    <w:uiPriority w:val="34"/>
    <w:qFormat/>
    <w:rsid w:val="00925A18"/>
    <w:pPr>
      <w:ind w:left="720"/>
      <w:contextualSpacing/>
    </w:pPr>
  </w:style>
  <w:style w:type="paragraph" w:styleId="NoSpacing">
    <w:name w:val="No Spacing"/>
    <w:uiPriority w:val="1"/>
    <w:qFormat/>
    <w:rsid w:val="000B44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Roanoke</dc:creator>
  <cp:keywords/>
  <dc:description/>
  <cp:lastModifiedBy>Jennifer Crumrine</cp:lastModifiedBy>
  <cp:revision>7</cp:revision>
  <cp:lastPrinted>2021-01-29T17:58:00Z</cp:lastPrinted>
  <dcterms:created xsi:type="dcterms:W3CDTF">2022-12-20T22:03:00Z</dcterms:created>
  <dcterms:modified xsi:type="dcterms:W3CDTF">2022-12-23T14:59:00Z</dcterms:modified>
</cp:coreProperties>
</file>